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E96077" w14:textId="77777777" w:rsidR="002A0AF2" w:rsidRPr="00725484" w:rsidRDefault="003C1320">
      <w:pPr>
        <w:spacing w:after="9" w:line="267" w:lineRule="auto"/>
        <w:ind w:right="5"/>
        <w:jc w:val="center"/>
      </w:pPr>
      <w:r w:rsidRPr="00725484">
        <w:rPr>
          <w:b/>
        </w:rPr>
        <w:t xml:space="preserve">BOSNA I HERCEGOVINA </w:t>
      </w:r>
    </w:p>
    <w:p w14:paraId="6A2689D2" w14:textId="77777777" w:rsidR="002A0AF2" w:rsidRPr="00725484" w:rsidRDefault="003C1320">
      <w:pPr>
        <w:spacing w:after="48" w:line="267" w:lineRule="auto"/>
        <w:ind w:right="5"/>
        <w:jc w:val="center"/>
      </w:pPr>
      <w:r w:rsidRPr="00725484">
        <w:rPr>
          <w:b/>
        </w:rPr>
        <w:t xml:space="preserve">FEDERACIJA BOSNE I HERCEGOVINE </w:t>
      </w:r>
    </w:p>
    <w:p w14:paraId="63824043" w14:textId="77777777" w:rsidR="002A0AF2" w:rsidRPr="00725484" w:rsidRDefault="003C1320">
      <w:pPr>
        <w:spacing w:after="9" w:line="267" w:lineRule="auto"/>
        <w:ind w:right="7"/>
        <w:jc w:val="center"/>
      </w:pPr>
      <w:r w:rsidRPr="00725484">
        <w:rPr>
          <w:b/>
        </w:rPr>
        <w:t xml:space="preserve">FEDERALNO MINISTARSTVO RAZVOJA, PODUZETNIŠTVA I OBRTA </w:t>
      </w:r>
    </w:p>
    <w:p w14:paraId="16E837AA" w14:textId="77777777" w:rsidR="002A0AF2" w:rsidRPr="00725484" w:rsidRDefault="003C1320">
      <w:pPr>
        <w:spacing w:after="9" w:line="267" w:lineRule="auto"/>
        <w:ind w:right="6"/>
        <w:jc w:val="center"/>
      </w:pPr>
      <w:r w:rsidRPr="00725484">
        <w:rPr>
          <w:b/>
        </w:rPr>
        <w:t xml:space="preserve">M O S T A R  </w:t>
      </w:r>
    </w:p>
    <w:p w14:paraId="65AC28C2" w14:textId="77777777" w:rsidR="002A0AF2" w:rsidRPr="00725484" w:rsidRDefault="003C1320">
      <w:pPr>
        <w:spacing w:after="16" w:line="259" w:lineRule="auto"/>
        <w:ind w:left="57" w:right="0" w:firstLine="0"/>
        <w:jc w:val="center"/>
      </w:pPr>
      <w:r w:rsidRPr="00725484">
        <w:t xml:space="preserve"> </w:t>
      </w:r>
    </w:p>
    <w:p w14:paraId="34DA0100" w14:textId="77777777" w:rsidR="00D759C3" w:rsidRDefault="008E2692" w:rsidP="008E2692">
      <w:pPr>
        <w:spacing w:after="9" w:line="267" w:lineRule="auto"/>
        <w:ind w:right="0"/>
        <w:jc w:val="center"/>
        <w:rPr>
          <w:b/>
        </w:rPr>
      </w:pPr>
      <w:bookmarkStart w:id="0" w:name="_Hlk196828181"/>
      <w:r w:rsidRPr="00725484">
        <w:rPr>
          <w:b/>
        </w:rPr>
        <w:t>Konačna list</w:t>
      </w:r>
      <w:r w:rsidR="00A92AFD" w:rsidRPr="00725484">
        <w:rPr>
          <w:b/>
        </w:rPr>
        <w:t>a</w:t>
      </w:r>
      <w:r w:rsidRPr="00725484">
        <w:rPr>
          <w:b/>
        </w:rPr>
        <w:t xml:space="preserve"> korisnika grant sredstava tekućih transfera </w:t>
      </w:r>
    </w:p>
    <w:p w14:paraId="0EF02CC6" w14:textId="65F9A273" w:rsidR="00A8462A" w:rsidRPr="00725484" w:rsidRDefault="008E2692" w:rsidP="008E2692">
      <w:pPr>
        <w:spacing w:after="9" w:line="267" w:lineRule="auto"/>
        <w:ind w:right="0"/>
        <w:jc w:val="center"/>
        <w:rPr>
          <w:b/>
        </w:rPr>
      </w:pPr>
      <w:r w:rsidRPr="00725484">
        <w:rPr>
          <w:b/>
        </w:rPr>
        <w:t>sa ekonomskog koda</w:t>
      </w:r>
      <w:r w:rsidR="00A92AFD" w:rsidRPr="00725484">
        <w:rPr>
          <w:b/>
        </w:rPr>
        <w:t xml:space="preserve"> 614</w:t>
      </w:r>
      <w:r w:rsidR="00725484" w:rsidRPr="00725484">
        <w:rPr>
          <w:b/>
        </w:rPr>
        <w:t>5</w:t>
      </w:r>
      <w:r w:rsidR="00A92AFD" w:rsidRPr="00725484">
        <w:rPr>
          <w:b/>
        </w:rPr>
        <w:t>00</w:t>
      </w:r>
      <w:r w:rsidRPr="00725484">
        <w:rPr>
          <w:b/>
        </w:rPr>
        <w:t xml:space="preserve"> za 202</w:t>
      </w:r>
      <w:r w:rsidR="0013115A" w:rsidRPr="00725484">
        <w:rPr>
          <w:b/>
        </w:rPr>
        <w:t>6</w:t>
      </w:r>
      <w:r w:rsidRPr="00725484">
        <w:rPr>
          <w:b/>
        </w:rPr>
        <w:t>. godinu</w:t>
      </w:r>
      <w:bookmarkEnd w:id="0"/>
    </w:p>
    <w:p w14:paraId="335E14D0" w14:textId="77777777" w:rsidR="005041CA" w:rsidRPr="00725484" w:rsidRDefault="005041CA">
      <w:pPr>
        <w:spacing w:after="158" w:line="259" w:lineRule="auto"/>
        <w:ind w:left="0" w:right="0" w:firstLine="0"/>
        <w:jc w:val="left"/>
      </w:pPr>
    </w:p>
    <w:tbl>
      <w:tblPr>
        <w:tblStyle w:val="TableGrid"/>
        <w:tblW w:w="9346" w:type="dxa"/>
        <w:tblInd w:w="5" w:type="dxa"/>
        <w:tblCellMar>
          <w:top w:w="37" w:type="dxa"/>
          <w:left w:w="118" w:type="dxa"/>
          <w:right w:w="63" w:type="dxa"/>
        </w:tblCellMar>
        <w:tblLook w:val="04A0" w:firstRow="1" w:lastRow="0" w:firstColumn="1" w:lastColumn="0" w:noHBand="0" w:noVBand="1"/>
      </w:tblPr>
      <w:tblGrid>
        <w:gridCol w:w="841"/>
        <w:gridCol w:w="4395"/>
        <w:gridCol w:w="1987"/>
        <w:gridCol w:w="2123"/>
      </w:tblGrid>
      <w:tr w:rsidR="00DA4C13" w:rsidRPr="00725484" w14:paraId="2646D625" w14:textId="5D2BB871" w:rsidTr="009E3E32">
        <w:trPr>
          <w:trHeight w:val="335"/>
        </w:trPr>
        <w:tc>
          <w:tcPr>
            <w:tcW w:w="93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14FB618" w14:textId="04AF80F7" w:rsidR="00DA4C13" w:rsidRPr="00725484" w:rsidRDefault="00DA4C13" w:rsidP="00FC02FB">
            <w:pPr>
              <w:spacing w:after="0" w:line="259" w:lineRule="auto"/>
              <w:ind w:left="0" w:right="0" w:firstLine="0"/>
              <w:jc w:val="center"/>
              <w:rPr>
                <w:b/>
                <w:bCs/>
              </w:rPr>
            </w:pPr>
            <w:r w:rsidRPr="00725484">
              <w:rPr>
                <w:b/>
                <w:bCs/>
              </w:rPr>
              <w:t xml:space="preserve">Projekat </w:t>
            </w:r>
            <w:r w:rsidRPr="00725484">
              <w:rPr>
                <w:b/>
              </w:rPr>
              <w:t xml:space="preserve">broj </w:t>
            </w:r>
            <w:r w:rsidR="00930AB7">
              <w:rPr>
                <w:b/>
              </w:rPr>
              <w:t>3</w:t>
            </w:r>
            <w:r w:rsidR="009637B2" w:rsidRPr="00725484">
              <w:rPr>
                <w:b/>
              </w:rPr>
              <w:t>:</w:t>
            </w:r>
            <w:r w:rsidRPr="00725484">
              <w:rPr>
                <w:b/>
              </w:rPr>
              <w:t xml:space="preserve"> „</w:t>
            </w:r>
            <w:r w:rsidR="00930AB7" w:rsidRPr="007C4217">
              <w:rPr>
                <w:rFonts w:eastAsia="Calibri"/>
                <w:b/>
                <w:iCs/>
              </w:rPr>
              <w:t>Jačanje konkurentnosti MSP</w:t>
            </w:r>
            <w:r w:rsidRPr="00725484">
              <w:rPr>
                <w:b/>
              </w:rPr>
              <w:t>“</w:t>
            </w:r>
          </w:p>
        </w:tc>
      </w:tr>
      <w:tr w:rsidR="0013115A" w:rsidRPr="00725484" w14:paraId="36F3BD80" w14:textId="1A0997E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069203D0" w14:textId="197CA24A" w:rsidR="0013115A" w:rsidRPr="00725484" w:rsidRDefault="0013115A" w:rsidP="00FC02FB">
            <w:pPr>
              <w:spacing w:after="0" w:line="259" w:lineRule="auto"/>
              <w:ind w:left="0" w:right="0" w:firstLine="0"/>
              <w:jc w:val="center"/>
              <w:rPr>
                <w:b/>
                <w:bCs/>
              </w:rPr>
            </w:pPr>
            <w:r w:rsidRPr="00725484">
              <w:rPr>
                <w:b/>
                <w:bCs/>
              </w:rPr>
              <w:t>R.</w:t>
            </w:r>
            <w:r w:rsidR="005F4BC5">
              <w:rPr>
                <w:b/>
                <w:bCs/>
              </w:rPr>
              <w:t xml:space="preserve"> </w:t>
            </w:r>
            <w:r w:rsidRPr="00725484">
              <w:rPr>
                <w:b/>
                <w:bCs/>
              </w:rPr>
              <w:t>B.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2AA90926" w14:textId="77777777" w:rsidR="0013115A" w:rsidRPr="00725484" w:rsidRDefault="0013115A" w:rsidP="00FC02FB">
            <w:pPr>
              <w:spacing w:after="0" w:line="259" w:lineRule="auto"/>
              <w:ind w:left="0" w:right="0" w:firstLine="0"/>
              <w:jc w:val="center"/>
              <w:rPr>
                <w:b/>
                <w:bCs/>
              </w:rPr>
            </w:pPr>
            <w:r w:rsidRPr="00725484">
              <w:rPr>
                <w:b/>
                <w:bCs/>
              </w:rPr>
              <w:t>Naziv podnosioca projektne prijave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1D0AE54" w14:textId="11FE339B" w:rsidR="0013115A" w:rsidRPr="00725484" w:rsidRDefault="0013115A" w:rsidP="00FC02FB">
            <w:pPr>
              <w:spacing w:after="0" w:line="259" w:lineRule="auto"/>
              <w:ind w:left="0" w:right="0" w:firstLine="0"/>
              <w:jc w:val="center"/>
              <w:rPr>
                <w:b/>
                <w:bCs/>
              </w:rPr>
            </w:pPr>
            <w:r w:rsidRPr="00725484">
              <w:rPr>
                <w:b/>
                <w:bCs/>
              </w:rPr>
              <w:t>Sjedište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D154305" w14:textId="2545140D" w:rsidR="0013115A" w:rsidRPr="00725484" w:rsidRDefault="0013115A" w:rsidP="00DA4C13">
            <w:pPr>
              <w:spacing w:after="0" w:line="259" w:lineRule="auto"/>
              <w:ind w:left="0" w:right="0" w:firstLine="0"/>
              <w:jc w:val="center"/>
              <w:rPr>
                <w:b/>
                <w:bCs/>
              </w:rPr>
            </w:pPr>
            <w:r w:rsidRPr="00725484">
              <w:rPr>
                <w:b/>
                <w:bCs/>
              </w:rPr>
              <w:t>Grant (KM)</w:t>
            </w:r>
          </w:p>
        </w:tc>
      </w:tr>
      <w:tr w:rsidR="009E3E32" w:rsidRPr="009E3E32" w14:paraId="55E8D729" w14:textId="33B9094F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FB9B9F5" w14:textId="7011D829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31FB967" w14:textId="03812743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0" w:right="54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GRIFON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318969D" w14:textId="106595E1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Zen</w:t>
            </w:r>
            <w:r w:rsidR="00215072">
              <w:rPr>
                <w:color w:val="000000" w:themeColor="text1"/>
              </w:rPr>
              <w:t>i</w:t>
            </w:r>
            <w:r w:rsidRPr="009E3E32">
              <w:rPr>
                <w:color w:val="000000" w:themeColor="text1"/>
              </w:rPr>
              <w:t>ca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CA6E427" w14:textId="371BCAB0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100.000,00</w:t>
            </w:r>
          </w:p>
        </w:tc>
      </w:tr>
      <w:tr w:rsidR="009E3E32" w:rsidRPr="009E3E32" w14:paraId="1AB1B530" w14:textId="098B9ED0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0932BCA" w14:textId="779E931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903D3CE" w14:textId="0CCBF1A9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0" w:right="54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PROFILHOLZ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2E13D21" w14:textId="714A1D41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Bosanski Petrovac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C584197" w14:textId="403B8201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7B9F46F3" w14:textId="70D92840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E80B460" w14:textId="197DDB0F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A949AB9" w14:textId="07029C57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0" w:right="54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EURO MATIC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200687F" w14:textId="43513A87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Visoko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5EA1CC1" w14:textId="45F73675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7C01BFE3" w14:textId="115DFB8C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871D795" w14:textId="0C49921D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26839FC" w14:textId="0A347513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0" w:right="54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RM PLUS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3853DA1" w14:textId="1E3F26E2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Grude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D87DEC2" w14:textId="37F0F508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100.000,00</w:t>
            </w:r>
          </w:p>
        </w:tc>
      </w:tr>
      <w:tr w:rsidR="009E3E32" w:rsidRPr="009E3E32" w14:paraId="0022B109" w14:textId="40799B75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A2B675D" w14:textId="7D7716D5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E295D63" w14:textId="197C079C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0" w:right="54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CNC LAB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3F06972" w14:textId="77C37DC5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Sanski Most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44DAF53" w14:textId="31F4F52C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50339A13" w14:textId="034BB223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DEE4E0E" w14:textId="5CB3E156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A355A3C" w14:textId="463CBDDE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0" w:right="54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LUMIX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BD38E47" w14:textId="21BCEE52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Glamoč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9FD97EC" w14:textId="1D6E547B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6AB07D60" w14:textId="60B9FCD8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6AAB06E" w14:textId="7BD89919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D3F4A85" w14:textId="234CD174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0" w:right="54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STOLARIJA RIMAC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01AB2FF" w14:textId="680F8E16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Livno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A25DF92" w14:textId="2CABAEB4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68.397,38</w:t>
            </w:r>
          </w:p>
        </w:tc>
      </w:tr>
      <w:tr w:rsidR="009E3E32" w:rsidRPr="009E3E32" w14:paraId="5A45762A" w14:textId="79FED148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F90EDF6" w14:textId="3F7653C3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605B335" w14:textId="550C26E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rFonts w:eastAsia="Times New Roman"/>
                <w:color w:val="000000" w:themeColor="text1"/>
                <w:sz w:val="24"/>
              </w:rPr>
            </w:pPr>
            <w:r w:rsidRPr="009E3E32">
              <w:rPr>
                <w:color w:val="000000" w:themeColor="text1"/>
              </w:rPr>
              <w:t>METALIX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3B8E4F9" w14:textId="37CADB14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rFonts w:eastAsia="Times New Roman"/>
                <w:color w:val="000000" w:themeColor="text1"/>
                <w:sz w:val="24"/>
              </w:rPr>
            </w:pPr>
            <w:r w:rsidRPr="009E3E32">
              <w:rPr>
                <w:color w:val="000000" w:themeColor="text1"/>
              </w:rPr>
              <w:t>Sanski Most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FAFB0EA" w14:textId="5159F5D3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448913FF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7C10F40" w14:textId="39782719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472EA16" w14:textId="4E3C7A7A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ALIVUK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78B0DAE" w14:textId="7C43561E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Bihać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96BB845" w14:textId="03386F9B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7D9550E7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209F5BA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324A62F" w14:textId="01337403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ZADA PHARMACEUTICALS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00802BD" w14:textId="3E4BC485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Lukavac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E5DBFD6" w14:textId="271E3985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194.500,00</w:t>
            </w:r>
          </w:p>
        </w:tc>
      </w:tr>
      <w:tr w:rsidR="009E3E32" w:rsidRPr="009E3E32" w14:paraId="0298A87C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44DA56D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11D03C03" w14:textId="2DF65AD4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LIV PROM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7C9B0AC4" w14:textId="7BBEF376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Jajce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2F8EC93" w14:textId="4D915D3D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209F3FCE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58451CC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042D428" w14:textId="5F073249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VIN-PLASTIKS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ED1D33B" w14:textId="678EEB34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Grude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2A149F7" w14:textId="5CB2C74C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99.000,00</w:t>
            </w:r>
          </w:p>
        </w:tc>
      </w:tr>
      <w:tr w:rsidR="009E3E32" w:rsidRPr="009E3E32" w14:paraId="75302994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85F88B9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40CCE3E" w14:textId="3220F37F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STOLARIJAANJA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A50DA5F" w14:textId="70E2151C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Bihać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AD62AAE" w14:textId="51949C27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99.000,00</w:t>
            </w:r>
          </w:p>
        </w:tc>
      </w:tr>
      <w:tr w:rsidR="009E3E32" w:rsidRPr="009E3E32" w14:paraId="637E4C12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3B800D6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504E523" w14:textId="352A308B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NIRBO - POSLOVNA JEDINICA BR. 1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7D74FEC" w14:textId="2C50D09A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Donji Vakuf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A21F344" w14:textId="4D377370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4F807284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F393C9B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51D6FFFE" w14:textId="2E95236E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ORLANDO SALEM NAMJEŠTAJ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40278C83" w14:textId="335F807C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Zenica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846643E" w14:textId="63545F69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190.277,10</w:t>
            </w:r>
          </w:p>
        </w:tc>
      </w:tr>
      <w:tr w:rsidR="009E3E32" w:rsidRPr="009E3E32" w14:paraId="2CBD4C67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DB6238C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F7E736D" w14:textId="2A7D121F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SU-AD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11ECD9A" w14:textId="71D0D508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Živinice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5C25ED8" w14:textId="36DD232D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95.500,00</w:t>
            </w:r>
          </w:p>
        </w:tc>
      </w:tr>
      <w:tr w:rsidR="009E3E32" w:rsidRPr="009E3E32" w14:paraId="47B4A549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528CD47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9581009" w14:textId="1B2CFCF7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SOLO-ZAM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26BEAD6" w14:textId="738998C0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Srebrenik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11CC4C0" w14:textId="5C9B3BA1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97.296,34</w:t>
            </w:r>
          </w:p>
        </w:tc>
      </w:tr>
      <w:tr w:rsidR="009E3E32" w:rsidRPr="009E3E32" w14:paraId="4F7120F3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C9F36DA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308225C" w14:textId="27F15112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IVEX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A1B031B" w14:textId="00B5FFE8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Usora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952FAEE" w14:textId="4A4B77DD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280945BB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55B3EDA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8872555" w14:textId="6FBFE1FF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INTERNATIONAL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3B01CB4" w14:textId="61270806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Ljubuški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649CB4F" w14:textId="4C423419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60BC30BF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F0FC9B9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BBAAFE1" w14:textId="2F4DF843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VT MONTAŽA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3FA03E8" w14:textId="316BB67B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Visoko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974CBD4" w14:textId="22D5829E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99.993,58</w:t>
            </w:r>
          </w:p>
        </w:tc>
      </w:tr>
      <w:tr w:rsidR="009E3E32" w:rsidRPr="009E3E32" w14:paraId="4C44EA79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BCF1541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26F286C" w14:textId="5D39E94C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WIRON LH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D6E677D" w14:textId="0C446BFF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Visoko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F84FF5A" w14:textId="7400B193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100.000,00</w:t>
            </w:r>
          </w:p>
        </w:tc>
      </w:tr>
      <w:tr w:rsidR="009E3E32" w:rsidRPr="009E3E32" w14:paraId="1E9C716B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60C5712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27545A7" w14:textId="11B7E2FA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GASTRO TEHNIKA - PJ PROIZVODNJA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7FDD1A9" w14:textId="37EFCAE9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Mostar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F6130DE" w14:textId="59A94DDC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100.000,00</w:t>
            </w:r>
          </w:p>
        </w:tc>
      </w:tr>
      <w:tr w:rsidR="009E3E32" w:rsidRPr="009E3E32" w14:paraId="2C00B6B6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C7AE585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1C3FE07" w14:textId="568B468B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MRKALJEVIĆ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6F51CCB" w14:textId="05482C1B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Čelić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45E982D" w14:textId="4F1CDBB2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191.950,00</w:t>
            </w:r>
          </w:p>
        </w:tc>
      </w:tr>
      <w:tr w:rsidR="009E3E32" w:rsidRPr="009E3E32" w14:paraId="26888AB1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1C53DB7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6DD40F0" w14:textId="381E2567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HRAST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1111E85" w14:textId="3CD0CB05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Tešanj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8CC73F1" w14:textId="21250F49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65CBAB0E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62EACEA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7AC96B9" w14:textId="778DB143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TER WOOD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31F3204" w14:textId="31095609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Gračanica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ECE9234" w14:textId="25C83245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100.000,00</w:t>
            </w:r>
          </w:p>
        </w:tc>
      </w:tr>
      <w:tr w:rsidR="009E3E32" w:rsidRPr="009E3E32" w14:paraId="7CB0880C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7488135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3917A3E" w14:textId="11D6572C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SUBFINA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F0B4189" w14:textId="4E365B3B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Gradačac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DDE1AA1" w14:textId="0C3D573D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174.000,00</w:t>
            </w:r>
          </w:p>
        </w:tc>
      </w:tr>
      <w:tr w:rsidR="009E3E32" w:rsidRPr="009E3E32" w14:paraId="584A09C7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6E7B9F7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2D63689" w14:textId="66DAE1F6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MAVI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EF6FEA2" w14:textId="1656B69C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Travnik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4937706" w14:textId="28486E4B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56C4753E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625C27E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1A36352" w14:textId="761B964C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BOSSIN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4260AE5" w14:textId="17A83FCA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Mostar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27CBF52" w14:textId="7DBBF062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5F048117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1B1ACB6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83BC252" w14:textId="1B61CC16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BESTRAL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79A9589" w14:textId="2CA3D5F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Živinice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0678921" w14:textId="2E01E832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100.000,00</w:t>
            </w:r>
          </w:p>
        </w:tc>
      </w:tr>
      <w:tr w:rsidR="009E3E32" w:rsidRPr="009E3E32" w14:paraId="677199C1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71FA395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23D372C2" w14:textId="11DF1FD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KEDRAN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01E637F9" w14:textId="245342D0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Srebrenik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7FE0779" w14:textId="1A35A51A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195.000,00</w:t>
            </w:r>
          </w:p>
        </w:tc>
      </w:tr>
      <w:tr w:rsidR="009E3E32" w:rsidRPr="009E3E32" w14:paraId="3A667E7C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F976888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E92130D" w14:textId="37D454C4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NAMJEŠTAJ SERDAREVIĆ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4F1DE45" w14:textId="2936EB3F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Zenica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DE8E359" w14:textId="170B8F3E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58.450,00</w:t>
            </w:r>
          </w:p>
        </w:tc>
      </w:tr>
      <w:tr w:rsidR="009E3E32" w:rsidRPr="009E3E32" w14:paraId="6D22FB7A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3362C6B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052ECE0" w14:textId="67C4B3C0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NOBIL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8560558" w14:textId="3AEBA6E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Travnik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717F51B" w14:textId="31830B3A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50.000,00</w:t>
            </w:r>
          </w:p>
        </w:tc>
      </w:tr>
      <w:tr w:rsidR="009E3E32" w:rsidRPr="009E3E32" w14:paraId="65AB577C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C39767F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383CEE2" w14:textId="0030B0B5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TEMPO PLAST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2A4B1E9" w14:textId="7D6DDB27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Srebrenik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349EA39" w14:textId="0B527169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33A64465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B8B3F24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8022B9F" w14:textId="66F7CF1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MUZURI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6504555" w14:textId="7A7D6A1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Visoko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080AE2A" w14:textId="74D58B9A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03EB0BC2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3940D4D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1CF3A69" w14:textId="4BCFABAC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AE TIMBER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6009627" w14:textId="385AF49B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Zenica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F8D1F00" w14:textId="3F599792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58.000,00</w:t>
            </w:r>
          </w:p>
        </w:tc>
      </w:tr>
      <w:tr w:rsidR="009E3E32" w:rsidRPr="009E3E32" w14:paraId="621596C4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842988E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DE366B0" w14:textId="78F9CE4E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ALU KONSALTING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7E74560" w14:textId="14669D7A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Kalesija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E5D731A" w14:textId="6B1882FE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92.682,00</w:t>
            </w:r>
          </w:p>
        </w:tc>
      </w:tr>
      <w:tr w:rsidR="009E3E32" w:rsidRPr="009E3E32" w14:paraId="06ED14C7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8223842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3D4F3F2" w14:textId="226C8AF6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SIN-CRO-ER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B9F7F0D" w14:textId="3FB40984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Čapljina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0DA048B" w14:textId="26664B01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36.392,00</w:t>
            </w:r>
          </w:p>
        </w:tc>
      </w:tr>
      <w:tr w:rsidR="009E3E32" w:rsidRPr="009E3E32" w14:paraId="4576F261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32275EA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3C128AB8" w14:textId="391BC653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RIMA-PAK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2E608039" w14:textId="78DDEFA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Zenica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723DA35" w14:textId="3D581B3D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147.300,00</w:t>
            </w:r>
          </w:p>
        </w:tc>
      </w:tr>
      <w:tr w:rsidR="009E3E32" w:rsidRPr="009E3E32" w14:paraId="278F1BFB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853D75C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379D065" w14:textId="79943883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TECHNO WELDING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33C82B8" w14:textId="753EFC28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Tešanj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36F8005" w14:textId="7819BDA3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74.553,88</w:t>
            </w:r>
          </w:p>
        </w:tc>
      </w:tr>
      <w:tr w:rsidR="009E3E32" w:rsidRPr="009E3E32" w14:paraId="05B9907B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91B09B5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D505AB0" w14:textId="4648FC0A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KENDIĆ FENSTER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EB40E66" w14:textId="0C5C705D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Velika Kladuša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C99074B" w14:textId="0E8D0530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155.412,00</w:t>
            </w:r>
          </w:p>
        </w:tc>
      </w:tr>
      <w:tr w:rsidR="009E3E32" w:rsidRPr="009E3E32" w14:paraId="115A2C02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4664AD4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35158FE" w14:textId="78F9EE9C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KALIM - PROFIL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2CFE808" w14:textId="514F4D9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Tešanj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D0559FE" w14:textId="530CB65D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722D5F02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C291E8C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08587AD" w14:textId="2743D4DA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AMBRA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DB2AEC5" w14:textId="6A5F8CD7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Gračanica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AE79AE1" w14:textId="29BCE2E8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77.095,75</w:t>
            </w:r>
          </w:p>
        </w:tc>
      </w:tr>
      <w:tr w:rsidR="009E3E32" w:rsidRPr="009E3E32" w14:paraId="4E26C477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8D3A4DD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A68A84C" w14:textId="70498489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TRGOVIR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C0D48AC" w14:textId="6EAAF3C9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Gračanica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4A9B8E4" w14:textId="4E599EF2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6B25305A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F26D6EC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00FCC83" w14:textId="4F6E77B3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ONRA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925A0F2" w14:textId="2F576480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Ilidža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39C3836" w14:textId="5F337A63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100.000,00</w:t>
            </w:r>
          </w:p>
        </w:tc>
      </w:tr>
      <w:tr w:rsidR="009E3E32" w:rsidRPr="009E3E32" w14:paraId="43C21B8C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97C459D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5F87759F" w14:textId="5BF2F8A6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ISIĆ-SS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6AB84095" w14:textId="46B74D5A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Maglaj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9927C94" w14:textId="54EB04F3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125.394,48</w:t>
            </w:r>
          </w:p>
        </w:tc>
      </w:tr>
      <w:tr w:rsidR="009E3E32" w:rsidRPr="009E3E32" w14:paraId="69A8DEE1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8812732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DC9807E" w14:textId="1339E45B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DISK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6534354" w14:textId="011F6126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Živinice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34ADA64" w14:textId="5729C813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0257D652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AED6765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0A48AE7" w14:textId="2EFA27B0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TERMO-BETON – P.J. PROIZVODNJA BETONA I AB KONSTRUKCIJA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371611C" w14:textId="2BDE8E0D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Breza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FA75AEB" w14:textId="78ED6D05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195.000,00</w:t>
            </w:r>
          </w:p>
        </w:tc>
      </w:tr>
      <w:tr w:rsidR="009E3E32" w:rsidRPr="009E3E32" w14:paraId="743D8F9D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748FFAC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685651D" w14:textId="4DD1605B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HF MONT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684FE7F" w14:textId="13FC58C0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Velika Kladuša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7243CCE" w14:textId="477C5D24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121.738,68</w:t>
            </w:r>
          </w:p>
        </w:tc>
      </w:tr>
      <w:tr w:rsidR="009E3E32" w:rsidRPr="009E3E32" w14:paraId="70D45D7E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955B3B0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7DB2B59" w14:textId="746A5F98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V-TECH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E1AC8F4" w14:textId="52E57C6D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Visoko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49C0765" w14:textId="090DFF87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99.998,14</w:t>
            </w:r>
          </w:p>
        </w:tc>
      </w:tr>
      <w:tr w:rsidR="009E3E32" w:rsidRPr="009E3E32" w14:paraId="577D5AFE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9EC31C3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53DDA23" w14:textId="2FE23092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PROBETON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0E63174" w14:textId="48E34C68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Grude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A040696" w14:textId="7910A286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47.417,55</w:t>
            </w:r>
          </w:p>
        </w:tc>
      </w:tr>
      <w:tr w:rsidR="009E3E32" w:rsidRPr="009E3E32" w14:paraId="6DADF4D2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91BF613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0BC1E9A" w14:textId="136E2FAD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BEKRIĆ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BEEE2C5" w14:textId="52F71C07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Srebrenik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67E7DD3" w14:textId="0E37EFA2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97.135,20</w:t>
            </w:r>
          </w:p>
        </w:tc>
      </w:tr>
      <w:tr w:rsidR="009E3E32" w:rsidRPr="009E3E32" w14:paraId="7E598AC8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ABAD362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C4C14B8" w14:textId="0527C323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DIVAN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DC3A093" w14:textId="6CFB281C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Vitez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4F3F70D" w14:textId="12F0E48F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44.738,66</w:t>
            </w:r>
          </w:p>
        </w:tc>
      </w:tr>
      <w:tr w:rsidR="009E3E32" w:rsidRPr="009E3E32" w14:paraId="67DD3463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2EDC05C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45F93A0D" w14:textId="6175CD89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LOVIĆ I CO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0534DA25" w14:textId="7A3EA5C4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Lukavac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7A1739D" w14:textId="3E7CF919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774C0A9E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A4BA3E2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52DAE1C1" w14:textId="7F5AE6F8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PAVKOVIĆ PLASTIC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32137BFC" w14:textId="506A4A1C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Prozor - Rama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0884857" w14:textId="5B6D01EE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77.981,67</w:t>
            </w:r>
          </w:p>
        </w:tc>
      </w:tr>
      <w:tr w:rsidR="009E3E32" w:rsidRPr="009E3E32" w14:paraId="6F0FB9ED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9ED9E2F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BDA1E7B" w14:textId="5D5BAF0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DEMUS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9D03160" w14:textId="18AA0265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Sarajevo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302D771" w14:textId="7FEFFD18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17CA4773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35804C2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2BB46EB" w14:textId="21559D65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STOLAR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59C60F0" w14:textId="4D2A9796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Jablanica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B3FC08A" w14:textId="34CD88AA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105.000,00</w:t>
            </w:r>
          </w:p>
        </w:tc>
      </w:tr>
      <w:tr w:rsidR="009E3E32" w:rsidRPr="009E3E32" w14:paraId="510EFD47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0D09B35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DDF1FB7" w14:textId="6C83F1F9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FENSO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3D072B2" w14:textId="7606267D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Jelah - Tešanj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ECCC785" w14:textId="4C00C0D7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92.000,00</w:t>
            </w:r>
          </w:p>
        </w:tc>
      </w:tr>
      <w:tr w:rsidR="009E3E32" w:rsidRPr="009E3E32" w14:paraId="53847952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2DC6CE6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D4AB1E2" w14:textId="1CE6C5D6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HN EXPORT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5970E61" w14:textId="64FF70CF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Donji Vakuf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F0F92EE" w14:textId="53F2E533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77.988,80</w:t>
            </w:r>
          </w:p>
        </w:tc>
      </w:tr>
      <w:tr w:rsidR="009E3E32" w:rsidRPr="009E3E32" w14:paraId="4B0F7F08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78DB5C7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2835C0D" w14:textId="5C405744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IVERNEA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46F2083" w14:textId="3697A884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Grude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63F077F" w14:textId="284FC15A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100.000,00</w:t>
            </w:r>
          </w:p>
        </w:tc>
      </w:tr>
      <w:tr w:rsidR="009E3E32" w:rsidRPr="009E3E32" w14:paraId="645B84FB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B8ED416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116B2FD4" w14:textId="2B60B235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MIKADO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581697B4" w14:textId="73289855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Sarajevo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5C6BD5D" w14:textId="16B95BC9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199.200,00</w:t>
            </w:r>
          </w:p>
        </w:tc>
      </w:tr>
      <w:tr w:rsidR="009E3E32" w:rsidRPr="009E3E32" w14:paraId="34A9D3C6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DCDB194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7225DE6" w14:textId="37A16150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BARBARA MEBL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C78FFF2" w14:textId="7768E08C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Žepče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8FFB403" w14:textId="6002E970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125.463,20</w:t>
            </w:r>
          </w:p>
        </w:tc>
      </w:tr>
      <w:tr w:rsidR="009E3E32" w:rsidRPr="009E3E32" w14:paraId="4A76C47D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22E0FFE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C2884E6" w14:textId="451F0D88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INDUSTRIJA MESA SEMIĆ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97F4EAF" w14:textId="0D7B5BD0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Visoko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3FA7567" w14:textId="6AC24919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7DF78C4F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95CC19B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67C3B1E" w14:textId="53570195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FARS-INOX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6F49F46" w14:textId="507E0544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Gračanica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18F352B" w14:textId="3A7B3500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24172083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CCE9CCD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D621FBE" w14:textId="4BE48F8A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DRVO-INGRAT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868897F" w14:textId="0D9CDF38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Gračanica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D6FC64B" w14:textId="23AD1093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117.349,80</w:t>
            </w:r>
          </w:p>
        </w:tc>
      </w:tr>
      <w:tr w:rsidR="009E3E32" w:rsidRPr="009E3E32" w14:paraId="3B8F7A34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646FF55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CBE2D22" w14:textId="1A6375E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PROTON MONTAŽA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6D62F3D" w14:textId="562C0ED4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Livno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1DF38B7" w14:textId="4161AD7F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171.243,46</w:t>
            </w:r>
          </w:p>
        </w:tc>
      </w:tr>
      <w:tr w:rsidR="009E3E32" w:rsidRPr="009E3E32" w14:paraId="16C7C604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A4FFFCD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3A1505F5" w14:textId="74ADFCEC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MGV GRADNJA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53926178" w14:textId="7341D0A6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Zavidovići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1B20DCA" w14:textId="5B49AFA9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161.400,00</w:t>
            </w:r>
          </w:p>
        </w:tc>
      </w:tr>
      <w:tr w:rsidR="009E3E32" w:rsidRPr="009E3E32" w14:paraId="6DD57B82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90453CF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60FE333" w14:textId="51CCCED0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BOHA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A8BDB71" w14:textId="3EEE7740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Zenica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26E5591" w14:textId="34E4CE05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36.412,65</w:t>
            </w:r>
          </w:p>
        </w:tc>
      </w:tr>
      <w:tr w:rsidR="009E3E32" w:rsidRPr="009E3E32" w14:paraId="588C3921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1F01048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1AD5CEA" w14:textId="3926DCC0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HOLWIK B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2D27724" w14:textId="5D61B155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Gradačac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F317CC3" w14:textId="48C077AC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99.990,00</w:t>
            </w:r>
          </w:p>
        </w:tc>
      </w:tr>
      <w:tr w:rsidR="009E3E32" w:rsidRPr="009E3E32" w14:paraId="1AE26611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6787D3C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7691CE6" w14:textId="22EF8DC4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KUNA EXPORT-IMPORT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6865C94" w14:textId="07DCF6FA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Visoko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B9A5601" w14:textId="1ABBE3DE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52.650,00</w:t>
            </w:r>
          </w:p>
        </w:tc>
      </w:tr>
      <w:tr w:rsidR="009E3E32" w:rsidRPr="009E3E32" w14:paraId="39867086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A725DD5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086B569" w14:textId="74E9E982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RIGEL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AEA2888" w14:textId="42FB9A47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Sarajevo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421A367" w14:textId="35218215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100.000,00</w:t>
            </w:r>
          </w:p>
        </w:tc>
      </w:tr>
      <w:tr w:rsidR="009E3E32" w:rsidRPr="009E3E32" w14:paraId="5E50B1A5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59790CE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29B1DA7" w14:textId="4CB0111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DEMAG-M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3CD8263" w14:textId="495A7E3E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Ljubuški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E0FC6F7" w14:textId="61882F93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18AD359E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8BBDE75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A520E56" w14:textId="198BA84C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IMATEX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8FCDF4B" w14:textId="2FA9F24E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Travnik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80F2939" w14:textId="40961356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100.000,00</w:t>
            </w:r>
          </w:p>
        </w:tc>
      </w:tr>
      <w:tr w:rsidR="009E3E32" w:rsidRPr="009E3E32" w14:paraId="46B25693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7EEB3EF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B79A0E2" w14:textId="1DC42D66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S PARTS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41DB565" w14:textId="25C175C0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Tešanj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2C4E5D8" w14:textId="5870AA86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94.000,00</w:t>
            </w:r>
          </w:p>
        </w:tc>
      </w:tr>
      <w:tr w:rsidR="009E3E32" w:rsidRPr="009E3E32" w14:paraId="44B7E046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2B02DB4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BD6263B" w14:textId="0A0E67F7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EMG - PJ SLATKI SHOP EVROPA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185AF73" w14:textId="09CF114F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Zenica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0A8BF18" w14:textId="754AC02D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38.808,00</w:t>
            </w:r>
          </w:p>
        </w:tc>
      </w:tr>
      <w:tr w:rsidR="009E3E32" w:rsidRPr="009E3E32" w14:paraId="63B30E03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D23AE20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CDBF384" w14:textId="65B73443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EMT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D19EC63" w14:textId="67D7ACE8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Bugojno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68E7F36" w14:textId="4FBB74F5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100.000,00</w:t>
            </w:r>
          </w:p>
        </w:tc>
      </w:tr>
      <w:tr w:rsidR="009E3E32" w:rsidRPr="009E3E32" w14:paraId="77575770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72D694C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42D6B24" w14:textId="405CDDC2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SENDI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D741872" w14:textId="58113CBC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Kladanj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9DABB7D" w14:textId="6582C985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50.821,39</w:t>
            </w:r>
          </w:p>
        </w:tc>
      </w:tr>
      <w:tr w:rsidR="009E3E32" w:rsidRPr="009E3E32" w14:paraId="116963F8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CC26A42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9734881" w14:textId="45B43923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STREY COMPANY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6B177AB" w14:textId="2853ED30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Srebrenik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148D03B" w14:textId="6579F072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132.418,07</w:t>
            </w:r>
          </w:p>
        </w:tc>
      </w:tr>
      <w:tr w:rsidR="009E3E32" w:rsidRPr="009E3E32" w14:paraId="69857B3A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32CD060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942BDF4" w14:textId="2E00CF8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GAT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07E13A1" w14:textId="36BF0BB3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Sanski Most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FC3E71A" w14:textId="120A2C4B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62EA1558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0D55569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33A61DA" w14:textId="70254EE5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ALG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1C8D7B1" w14:textId="5A30B3E2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Sarajevo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1075F92" w14:textId="2B51FBC9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18631BF2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941AF61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77F1F0FB" w14:textId="62508886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MESNA INDUSTRIJA SEMKO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17B6B7BC" w14:textId="1971C77C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Visoko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7B36629" w14:textId="03350CE3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133.000,00</w:t>
            </w:r>
          </w:p>
        </w:tc>
      </w:tr>
      <w:tr w:rsidR="009E3E32" w:rsidRPr="009E3E32" w14:paraId="7B47DD0E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D33DFB8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A1A504A" w14:textId="469254B8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TISAKOMERC - PJ METAL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E86F470" w14:textId="3CFEA67B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Žepče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A5C2017" w14:textId="253C2327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6BB18C31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EF865F7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A6C5C37" w14:textId="76C90117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EDRA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A1A9F9E" w14:textId="10458CA3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Bosanski Petrovac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A6A50FB" w14:textId="0F1D5BFA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64.947,54</w:t>
            </w:r>
          </w:p>
        </w:tc>
      </w:tr>
      <w:tr w:rsidR="009E3E32" w:rsidRPr="009E3E32" w14:paraId="42CEB64F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5C19EE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095B891E" w14:textId="183BBEED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CONSTRUCT.IT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17A80C95" w14:textId="5730F56C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Fojnica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4F76AF3" w14:textId="745E30E7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165.304,50</w:t>
            </w:r>
          </w:p>
        </w:tc>
      </w:tr>
      <w:tr w:rsidR="009E3E32" w:rsidRPr="009E3E32" w14:paraId="2A652164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F34B9DD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4CAF97F" w14:textId="47184F68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VEMATO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9D26F67" w14:textId="0C441085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Mostar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9089C69" w14:textId="5C86F8C4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49136B00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4BECA7B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66A794C" w14:textId="0AAB234C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GALA GROUP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DBC1D51" w14:textId="2A3A8174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Mostar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4BD9BEC" w14:textId="410251F1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132D5187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8FCB6AB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1F88587" w14:textId="6275DE45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CONSA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62769DB" w14:textId="21850F64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Sarajevo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114B9EC" w14:textId="110E631F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199.700,33</w:t>
            </w:r>
          </w:p>
        </w:tc>
      </w:tr>
      <w:tr w:rsidR="009E3E32" w:rsidRPr="009E3E32" w14:paraId="03F9F621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C9D63C3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D090C43" w14:textId="5EDCD7BA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TABO-NIS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F285562" w14:textId="08AC376A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Kladanj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96071C8" w14:textId="6FFD4432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52.987,54</w:t>
            </w:r>
          </w:p>
        </w:tc>
      </w:tr>
      <w:tr w:rsidR="009E3E32" w:rsidRPr="009E3E32" w14:paraId="2266E6B2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763F5D4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0DA9571" w14:textId="594CF287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TEHNO-BETON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CA3D836" w14:textId="51D686F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Gračanica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4AA4005" w14:textId="622E2B3F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191.810,27</w:t>
            </w:r>
          </w:p>
        </w:tc>
      </w:tr>
      <w:tr w:rsidR="009E3E32" w:rsidRPr="009E3E32" w14:paraId="0C1C4F43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0ACFD33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77A72C1" w14:textId="78011DD3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TEAM CNC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F913F29" w14:textId="2E03B68D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Kalesija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230FB0F" w14:textId="203DFE1C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31.276,45</w:t>
            </w:r>
          </w:p>
        </w:tc>
      </w:tr>
      <w:tr w:rsidR="009E3E32" w:rsidRPr="009E3E32" w14:paraId="121387D1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5196487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A3268CF" w14:textId="5DE2205C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RATTAN AMONNA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AEB97E7" w14:textId="5F7F0162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Gradačac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B2F566D" w14:textId="054A3312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43135C21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24E05EA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645A332" w14:textId="47005B3D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iFORM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892900D" w14:textId="2664F55A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Široki Brijeg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9AD293A" w14:textId="0A95E42D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4C72AC69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8C23175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CF03CAF" w14:textId="73B909A0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REGENERACIJA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754BDA0" w14:textId="0A2554FE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Velika Kladuša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8FB5182" w14:textId="335F5363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197.711,57</w:t>
            </w:r>
          </w:p>
        </w:tc>
      </w:tr>
      <w:tr w:rsidR="009E3E32" w:rsidRPr="009E3E32" w14:paraId="673A92C8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64D1D39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766EED2" w14:textId="1CB3307E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PERGOAL DESIGN – PODRUŽNICA TOMISLAVGRAD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2E4C356" w14:textId="553A38D6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Tomislavgrad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D2673F0" w14:textId="6B0EC9EA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38EDD251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D1DF645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17D9953" w14:textId="215824DF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ARAS PRODUCTION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A6FB9FB" w14:textId="35A35C29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Bihać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B3E87D5" w14:textId="316504C1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5FAE2A3A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6AA4266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1CC1F5C9" w14:textId="4D8B4359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KRISTAL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57FED25F" w14:textId="5713526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Vitez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5D962BF" w14:textId="0B742593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41B68654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AAF7CEA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9581CC3" w14:textId="72A379FB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KUPRO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4543325" w14:textId="1B4C4A0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Ilijaš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D3ABECD" w14:textId="01D23A7E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41C2FD99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24C25C7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E51EDEE" w14:textId="048B8B6C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MABOG GUMANOVIĆ - PODRUŽNICA POSUŠJE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821847F" w14:textId="58BFB804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Grude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8E4EF74" w14:textId="791AAF30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100.000,00</w:t>
            </w:r>
          </w:p>
        </w:tc>
      </w:tr>
      <w:tr w:rsidR="009E3E32" w:rsidRPr="009E3E32" w14:paraId="3924EEF9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087A2DB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E7FA851" w14:textId="78705DD0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DEZEN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268EF8A" w14:textId="4E035F5F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Živinice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EBA38E1" w14:textId="0FBFC638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136BB449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8F09B20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17BFE35" w14:textId="09CBDB85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METAL REMONT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CD3FA17" w14:textId="726EAB4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Tuzla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B2E1F18" w14:textId="4B240D9D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74.572,98</w:t>
            </w:r>
          </w:p>
        </w:tc>
      </w:tr>
      <w:tr w:rsidR="009E3E32" w:rsidRPr="009E3E32" w14:paraId="58CF9D21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5F022D2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874A503" w14:textId="6CB1209B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DINAM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DEB2BF1" w14:textId="1AACE476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Sarajevo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201C42C" w14:textId="412B0D83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0D731C33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FCBF054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DCF8B3A" w14:textId="623CC95A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MONAKO 2000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E1CF933" w14:textId="75C5427A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Čitluk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890FE29" w14:textId="2BB22D63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35.000,00</w:t>
            </w:r>
          </w:p>
        </w:tc>
      </w:tr>
      <w:tr w:rsidR="009E3E32" w:rsidRPr="009E3E32" w14:paraId="6B3942AA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40D97F0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88A89A2" w14:textId="51056307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DRVOSTIL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5CEF594" w14:textId="2B944AB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Bugojno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FAFED8F" w14:textId="6D83FDC9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100.000,00</w:t>
            </w:r>
          </w:p>
        </w:tc>
      </w:tr>
      <w:tr w:rsidR="009E3E32" w:rsidRPr="009E3E32" w14:paraId="2745D7A0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EBF6B0C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07A656D" w14:textId="56B4DB82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FRIGOTERM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291FE08" w14:textId="7302324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Mostar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5CB6747" w14:textId="7BAC0B84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30.000,00</w:t>
            </w:r>
          </w:p>
        </w:tc>
      </w:tr>
      <w:tr w:rsidR="009E3E32" w:rsidRPr="009E3E32" w14:paraId="1D59F739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D6DDDE1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AE5E8E4" w14:textId="7355ED8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HOŠE KOMERC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12438BD" w14:textId="364ECC2B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Sarajevo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5A17033" w14:textId="1242BEC4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7FC98EE3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F6DFD02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98FEB26" w14:textId="4285618D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B-ITAS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13CFE34" w14:textId="07FB5E79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Cazin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BF0CBDD" w14:textId="259D29C4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52.000,00</w:t>
            </w:r>
          </w:p>
        </w:tc>
      </w:tr>
      <w:tr w:rsidR="009E3E32" w:rsidRPr="009E3E32" w14:paraId="337DAA35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27B893E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84D11FA" w14:textId="11FC4973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PLAUMAT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FB76071" w14:textId="5163FB0F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Gračanica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8FB8082" w14:textId="1957FF66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42.145,90</w:t>
            </w:r>
          </w:p>
        </w:tc>
      </w:tr>
      <w:tr w:rsidR="009E3E32" w:rsidRPr="009E3E32" w14:paraId="3DA99D26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6F788D2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148CAC4" w14:textId="169A717C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MEDENIK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0977907" w14:textId="03A343A6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Novi Travnik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E0AC162" w14:textId="5FEDB290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100.000,00</w:t>
            </w:r>
          </w:p>
        </w:tc>
      </w:tr>
      <w:tr w:rsidR="009E3E32" w:rsidRPr="009E3E32" w14:paraId="49EB9F4B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EFE9EC3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91D5E27" w14:textId="3E005812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ETIROL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6B1EAA9" w14:textId="2966D893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Kiseljak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2845633" w14:textId="3CE8153B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041B6239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F4AE5FF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27665B1A" w14:textId="2E3F82F5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ALLBAH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1CC1CAD7" w14:textId="698F4BC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Ilidža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18F5E24" w14:textId="2E8346E3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87.900,00</w:t>
            </w:r>
          </w:p>
        </w:tc>
      </w:tr>
      <w:tr w:rsidR="009E3E32" w:rsidRPr="009E3E32" w14:paraId="5D2D8DEE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993E1B3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9466453" w14:textId="558FB15E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PRIRODNI KISELJAK PRINCESS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C8384E5" w14:textId="395A087A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Tešanj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C8DF645" w14:textId="7D432CC1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92.500,00</w:t>
            </w:r>
          </w:p>
        </w:tc>
      </w:tr>
      <w:tr w:rsidR="009E3E32" w:rsidRPr="009E3E32" w14:paraId="71FA3C00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7AACDA3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E9FA874" w14:textId="04943E1E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GRADIZ - PODRUŽNICA AB-HOME PROIZVODNJA NAMJEŠTAJA ZENICA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E0E337F" w14:textId="4E03F03C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Zenica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1DA624F" w14:textId="1518F475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187.298,00</w:t>
            </w:r>
          </w:p>
        </w:tc>
      </w:tr>
      <w:tr w:rsidR="009E3E32" w:rsidRPr="009E3E32" w14:paraId="071D9AEB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7DCBAE5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9FAB66F" w14:textId="461FA5A4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BARSA - PODRUŽNICA BR. 4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235B8F6" w14:textId="0824055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Goražde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20579C6" w14:textId="7966E838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196.279,25</w:t>
            </w:r>
          </w:p>
        </w:tc>
      </w:tr>
      <w:tr w:rsidR="009E3E32" w:rsidRPr="009E3E32" w14:paraId="56F5AE87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CCE8C3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10A4DF0" w14:textId="47226CE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LIŠĆEVICA - PROMET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35CECDF" w14:textId="68ECADE5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Ilijaš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EF7E415" w14:textId="7BE7A3A0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57.000,00</w:t>
            </w:r>
          </w:p>
        </w:tc>
      </w:tr>
      <w:tr w:rsidR="009E3E32" w:rsidRPr="009E3E32" w14:paraId="2CDE0239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A355406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AE541FF" w14:textId="0EB7C796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STOLARIJA ŠKREBO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821A8FB" w14:textId="5AD8103E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Doboj Istok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E5C7AC1" w14:textId="007D37ED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116.704,38</w:t>
            </w:r>
          </w:p>
        </w:tc>
      </w:tr>
      <w:tr w:rsidR="009E3E32" w:rsidRPr="009E3E32" w14:paraId="388F8707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C0822D1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F2C8B29" w14:textId="3B7082C9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BILJE SESTRE LJUBICE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AE37891" w14:textId="2DF40380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Posušje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3950FE4" w14:textId="5ED729E1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2DB9B9EB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53BF247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7CA8CB9" w14:textId="665622D2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EDUCA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08563A8" w14:textId="05370B56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Mostar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84D04B1" w14:textId="7F6E9213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179.200,80</w:t>
            </w:r>
          </w:p>
        </w:tc>
      </w:tr>
      <w:tr w:rsidR="009E3E32" w:rsidRPr="009E3E32" w14:paraId="02D85128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91E2804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4F1EB69" w14:textId="2F405170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ILDI-METAL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FE0D955" w14:textId="2BBAA0CF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Gradačac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FFE88F1" w14:textId="4FE6D970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100.000,00</w:t>
            </w:r>
          </w:p>
        </w:tc>
      </w:tr>
      <w:tr w:rsidR="009E3E32" w:rsidRPr="009E3E32" w14:paraId="223D08CB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FAE2992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77DAF2B" w14:textId="5181081C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EURO-ES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BB5C908" w14:textId="31B7F260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Jelah - Tešanj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7EE0B87" w14:textId="66308550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100.000,00</w:t>
            </w:r>
          </w:p>
        </w:tc>
      </w:tr>
      <w:tr w:rsidR="009E3E32" w:rsidRPr="009E3E32" w14:paraId="74FEA713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A8729EB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E5FCB80" w14:textId="5E20EC84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LIMFIX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C0ED101" w14:textId="78DA2A28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Žepče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F74F597" w14:textId="6E772FEB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99.993,35</w:t>
            </w:r>
          </w:p>
        </w:tc>
      </w:tr>
      <w:tr w:rsidR="009E3E32" w:rsidRPr="009E3E32" w14:paraId="249E8291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85C829B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00B5424" w14:textId="301E75B2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KOLMIX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DA7CF22" w14:textId="64904634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Velika Kladuša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9C20DF6" w14:textId="6D762CC0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79.167,97</w:t>
            </w:r>
          </w:p>
        </w:tc>
      </w:tr>
      <w:tr w:rsidR="009E3E32" w:rsidRPr="009E3E32" w14:paraId="140B3C12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D65E5E3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930ED4A" w14:textId="1B95FD2A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NOALAND - NOAZEMLJA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50BEFBA" w14:textId="0DE21488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Bugojno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5F85CC2" w14:textId="699FAE9E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154.999,06</w:t>
            </w:r>
          </w:p>
        </w:tc>
      </w:tr>
      <w:tr w:rsidR="009E3E32" w:rsidRPr="009E3E32" w14:paraId="3A2DAC44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E0C3DDB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6ADC0B2" w14:textId="641E036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DECOPARTNER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2C620BD" w14:textId="353A5E8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Gračanica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5E2D5B8" w14:textId="2DFAE0C1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66.619,48</w:t>
            </w:r>
          </w:p>
        </w:tc>
      </w:tr>
      <w:tr w:rsidR="009E3E32" w:rsidRPr="009E3E32" w14:paraId="769953BE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5367DEE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689C30B" w14:textId="6E74993F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GORSEN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E0C3D96" w14:textId="1B483E14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Mostar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6A36CFE" w14:textId="0C8D2189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59.657,00</w:t>
            </w:r>
          </w:p>
        </w:tc>
      </w:tr>
      <w:tr w:rsidR="009E3E32" w:rsidRPr="009E3E32" w14:paraId="12AF6E1F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32E8972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5B5BCA21" w14:textId="0A27ED24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ATT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6B664D98" w14:textId="3D82361F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Gornji Vakuf - Uskoplje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EBBB8DA" w14:textId="1D4C3AF2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607FB2E5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F205674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6A18D03" w14:textId="38C13D3E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SRMA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EAB8315" w14:textId="47630739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Gračanica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4D0920C" w14:textId="107E15E8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132.590,00</w:t>
            </w:r>
          </w:p>
        </w:tc>
      </w:tr>
      <w:tr w:rsidR="009E3E32" w:rsidRPr="009E3E32" w14:paraId="5D02F0DA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DFEE18C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61F6FFB" w14:textId="68575215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BRAVARIJA M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F17CBE6" w14:textId="3D18E5E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Ljubuški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EF5F69F" w14:textId="501B1D67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87.009,16</w:t>
            </w:r>
          </w:p>
        </w:tc>
      </w:tr>
      <w:tr w:rsidR="009E3E32" w:rsidRPr="009E3E32" w14:paraId="3BC65CD9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4DEB2C9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7E7DAFD1" w14:textId="78F4D24E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MTTC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36CEED39" w14:textId="7F37D036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Gračanica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B6F66C5" w14:textId="3B43D421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180.000,00</w:t>
            </w:r>
          </w:p>
        </w:tc>
      </w:tr>
      <w:tr w:rsidR="009E3E32" w:rsidRPr="009E3E32" w14:paraId="30CFDBF7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3E4BD09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934D1B2" w14:textId="6335030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LIMO-MAR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A5D61D2" w14:textId="1B3BA1E7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Novi Travnik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B7E8C0F" w14:textId="342DDC6B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140.000,00</w:t>
            </w:r>
          </w:p>
        </w:tc>
      </w:tr>
      <w:tr w:rsidR="009E3E32" w:rsidRPr="009E3E32" w14:paraId="314C0C23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1365545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C71F6EF" w14:textId="03C12332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HHMT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B1AF184" w14:textId="59BEDF2D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Tešanj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3AFFB65" w14:textId="5E6DB3F6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0FEB7FFC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D7A6844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BFED277" w14:textId="236FE2DF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LIFE OIL -  PJ LIFEPLAST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9DD104D" w14:textId="0A84AD66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Jelah - Tešanj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0C71132" w14:textId="319DBBF6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178.234,95</w:t>
            </w:r>
          </w:p>
        </w:tc>
      </w:tr>
      <w:tr w:rsidR="009E3E32" w:rsidRPr="009E3E32" w14:paraId="44FD5033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899B1B3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B4300FD" w14:textId="165F5736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BOJO-METAL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4899F08" w14:textId="1EFCD2AF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Kiseljak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EA6EDCA" w14:textId="0B408CCF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60A47FD5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4FA8AFF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AB323A3" w14:textId="2F1559BE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KENDA COMMERCE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56B1D9A" w14:textId="642B58FE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Cazin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95B5A50" w14:textId="46669CC4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196.115,40</w:t>
            </w:r>
          </w:p>
        </w:tc>
      </w:tr>
      <w:tr w:rsidR="009E3E32" w:rsidRPr="009E3E32" w14:paraId="25E4B72F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1C9073E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827887A" w14:textId="61208FBC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ACM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FAB7793" w14:textId="6E01E4CF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Sanski Most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01738A3" w14:textId="6998F48D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170.000,00</w:t>
            </w:r>
          </w:p>
        </w:tc>
      </w:tr>
      <w:tr w:rsidR="009E3E32" w:rsidRPr="009E3E32" w14:paraId="10F5A4D8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254441D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5C5F5AA" w14:textId="3937049A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BIONA AND BEYOND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66E282B" w14:textId="59B3BF8D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Sarajevo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B07AFF2" w14:textId="2BEAADE6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82.900,00</w:t>
            </w:r>
          </w:p>
        </w:tc>
      </w:tr>
      <w:tr w:rsidR="009E3E32" w:rsidRPr="009E3E32" w14:paraId="2B48C58F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AC1A259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17E0CCB" w14:textId="0EB8519A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URBANGRAD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BBDA721" w14:textId="5FC862DB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Gradačac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5C17F98" w14:textId="651E20E0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196.872,82</w:t>
            </w:r>
          </w:p>
        </w:tc>
      </w:tr>
      <w:tr w:rsidR="009E3E32" w:rsidRPr="009E3E32" w14:paraId="324B9CA1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6BC345F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D31DBC8" w14:textId="501F49A0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GLOVIS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CC95523" w14:textId="25855536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Zenica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2D3CC26" w14:textId="4FE026C9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199.500,00</w:t>
            </w:r>
          </w:p>
        </w:tc>
      </w:tr>
      <w:tr w:rsidR="009E3E32" w:rsidRPr="009E3E32" w14:paraId="3F12DCC3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44D61F3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7B34A45" w14:textId="5B58604E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CREATIVA WOOD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4350C3D" w14:textId="0722B07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Bihać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2234B77" w14:textId="653CDF0F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75.514,63</w:t>
            </w:r>
          </w:p>
        </w:tc>
      </w:tr>
      <w:tr w:rsidR="009E3E32" w:rsidRPr="009E3E32" w14:paraId="3C835208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E99EFBD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28F10E2" w14:textId="687380BA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NUTRIA - POSLOVNA JEDINICA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587853E" w14:textId="58D79EE3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Živinice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B0F7EE2" w14:textId="6B462DD2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149.270,00</w:t>
            </w:r>
          </w:p>
        </w:tc>
      </w:tr>
      <w:tr w:rsidR="009E3E32" w:rsidRPr="009E3E32" w14:paraId="238A514D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066AE0F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E304CE3" w14:textId="2E12C956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BIO FOOD BH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E029FB1" w14:textId="62F76160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Hadžići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5B5339F" w14:textId="7E58B64A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37.497,94</w:t>
            </w:r>
          </w:p>
        </w:tc>
      </w:tr>
      <w:tr w:rsidR="009E3E32" w:rsidRPr="009E3E32" w14:paraId="3E3C9E4E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0F0E983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753B20A7" w14:textId="21C2C54E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SECOM 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78608D3E" w14:textId="475F83D4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Visoko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B1776FD" w14:textId="2C562F64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200.000,00</w:t>
            </w:r>
          </w:p>
        </w:tc>
      </w:tr>
      <w:tr w:rsidR="009E3E32" w:rsidRPr="009E3E32" w14:paraId="78740646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203B2E8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02F338D7" w14:textId="48180BBD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TVORNICA SPECIJALNIH PROIZVODA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14:paraId="47D85052" w14:textId="365141B2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Grude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08E26D1" w14:textId="0164E892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86.652,41</w:t>
            </w:r>
          </w:p>
        </w:tc>
      </w:tr>
      <w:tr w:rsidR="009E3E32" w:rsidRPr="009E3E32" w14:paraId="438D7103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160151C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E16BD6B" w14:textId="5D8739A9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ALMA FASHION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96DA170" w14:textId="66520FCC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Travnik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DD7315B" w14:textId="173AE955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35.000,00</w:t>
            </w:r>
          </w:p>
        </w:tc>
      </w:tr>
      <w:tr w:rsidR="009E3E32" w:rsidRPr="009E3E32" w14:paraId="72EA661D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452C17E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5D5F2FE" w14:textId="27BBE6BB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TERMOPLAST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BD7A32E" w14:textId="7534DF8B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Bugojno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A9C22A9" w14:textId="4A160F83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40.000,00</w:t>
            </w:r>
          </w:p>
        </w:tc>
      </w:tr>
      <w:tr w:rsidR="009E3E32" w:rsidRPr="009E3E32" w14:paraId="24F864FA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5C60B5C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9AE9E97" w14:textId="6E8F61B5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KUVVET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B06DC58" w14:textId="0870E0EB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Kalesija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14025D6" w14:textId="4B5DEB52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179.302,50</w:t>
            </w:r>
          </w:p>
        </w:tc>
      </w:tr>
      <w:tr w:rsidR="009E3E32" w:rsidRPr="009E3E32" w14:paraId="15A24FC0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A00F782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223E521" w14:textId="0DA44B6D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ICARUS BH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61A17F4" w14:textId="6D714FF1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Travnik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215B3E0" w14:textId="6D1978F6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94.946,20</w:t>
            </w:r>
          </w:p>
        </w:tc>
      </w:tr>
      <w:tr w:rsidR="009E3E32" w:rsidRPr="009E3E32" w14:paraId="18E3B506" w14:textId="77777777" w:rsidTr="009E3E32">
        <w:trPr>
          <w:trHeight w:val="335"/>
        </w:trPr>
        <w:tc>
          <w:tcPr>
            <w:tcW w:w="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1CFC289" w14:textId="77777777" w:rsidR="009E3E32" w:rsidRPr="009E3E32" w:rsidRDefault="009E3E32" w:rsidP="009E3E32">
            <w:pPr>
              <w:pStyle w:val="ListParagraph"/>
              <w:numPr>
                <w:ilvl w:val="0"/>
                <w:numId w:val="7"/>
              </w:numPr>
              <w:shd w:val="clear" w:color="auto" w:fill="FFFFFF" w:themeFill="background1"/>
              <w:spacing w:after="0" w:line="259" w:lineRule="auto"/>
              <w:ind w:right="56" w:hanging="1073"/>
              <w:jc w:val="center"/>
              <w:rPr>
                <w:color w:val="000000" w:themeColor="text1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A66D577" w14:textId="72EE5303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 xml:space="preserve">BUSCHERHOFF-PLASTIKAL 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6180BF4" w14:textId="2F14AFB6" w:rsidR="009E3E32" w:rsidRPr="009E3E32" w:rsidRDefault="009E3E32" w:rsidP="009E3E32">
            <w:pPr>
              <w:shd w:val="clear" w:color="auto" w:fill="FFFFFF" w:themeFill="background1"/>
              <w:spacing w:after="0" w:line="240" w:lineRule="auto"/>
              <w:ind w:left="0" w:right="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Kalesija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38F3B53" w14:textId="05425CD9" w:rsidR="009E3E32" w:rsidRPr="009E3E32" w:rsidRDefault="009E3E32" w:rsidP="009E3E32">
            <w:pPr>
              <w:shd w:val="clear" w:color="auto" w:fill="FFFFFF" w:themeFill="background1"/>
              <w:spacing w:after="0" w:line="259" w:lineRule="auto"/>
              <w:ind w:left="385" w:right="320" w:firstLine="0"/>
              <w:jc w:val="center"/>
              <w:rPr>
                <w:color w:val="000000" w:themeColor="text1"/>
              </w:rPr>
            </w:pPr>
            <w:r w:rsidRPr="009E3E32">
              <w:rPr>
                <w:color w:val="000000" w:themeColor="text1"/>
              </w:rPr>
              <w:t>194.141,16</w:t>
            </w:r>
          </w:p>
        </w:tc>
      </w:tr>
    </w:tbl>
    <w:p w14:paraId="3796E20A" w14:textId="77777777" w:rsidR="0059131E" w:rsidRPr="009E3E32" w:rsidRDefault="0059131E" w:rsidP="009E3E32">
      <w:pPr>
        <w:shd w:val="clear" w:color="auto" w:fill="FFFFFF" w:themeFill="background1"/>
        <w:spacing w:after="54" w:line="259" w:lineRule="auto"/>
        <w:ind w:left="0" w:right="0" w:firstLine="0"/>
        <w:jc w:val="left"/>
        <w:rPr>
          <w:color w:val="000000" w:themeColor="text1"/>
        </w:rPr>
      </w:pPr>
    </w:p>
    <w:p w14:paraId="48815CBC" w14:textId="77777777" w:rsidR="00B367BD" w:rsidRDefault="00B367BD" w:rsidP="00515592">
      <w:pPr>
        <w:spacing w:after="54" w:line="259" w:lineRule="auto"/>
        <w:ind w:left="0" w:right="0" w:firstLine="0"/>
        <w:jc w:val="left"/>
      </w:pPr>
    </w:p>
    <w:tbl>
      <w:tblPr>
        <w:tblW w:w="9356" w:type="dxa"/>
        <w:tblLook w:val="04A0" w:firstRow="1" w:lastRow="0" w:firstColumn="1" w:lastColumn="0" w:noHBand="0" w:noVBand="1"/>
      </w:tblPr>
      <w:tblGrid>
        <w:gridCol w:w="1044"/>
        <w:gridCol w:w="4905"/>
        <w:gridCol w:w="1843"/>
        <w:gridCol w:w="1564"/>
      </w:tblGrid>
      <w:tr w:rsidR="009162AE" w:rsidRPr="00E44D1C" w14:paraId="5BD96536" w14:textId="77777777" w:rsidTr="00101CDF">
        <w:trPr>
          <w:trHeight w:val="422"/>
        </w:trPr>
        <w:tc>
          <w:tcPr>
            <w:tcW w:w="9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48721696" w14:textId="49970E4B" w:rsidR="009162AE" w:rsidRPr="003A5FB2" w:rsidRDefault="009162AE" w:rsidP="00101CDF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b/>
                <w:bCs/>
                <w:szCs w:val="22"/>
              </w:rPr>
              <w:t xml:space="preserve">Projekat </w:t>
            </w:r>
            <w:r w:rsidRPr="003A5FB2">
              <w:rPr>
                <w:b/>
                <w:szCs w:val="22"/>
              </w:rPr>
              <w:t>broj 4: „</w:t>
            </w:r>
            <w:r w:rsidRPr="003A5FB2">
              <w:rPr>
                <w:rFonts w:eastAsia="Calibri"/>
                <w:b/>
                <w:iCs/>
                <w:szCs w:val="22"/>
              </w:rPr>
              <w:t>Poticaj za razvoj obrta i srodnih djelatnosti</w:t>
            </w:r>
            <w:r w:rsidRPr="003A5FB2">
              <w:rPr>
                <w:b/>
                <w:szCs w:val="22"/>
              </w:rPr>
              <w:t>“</w:t>
            </w:r>
          </w:p>
        </w:tc>
      </w:tr>
      <w:tr w:rsidR="009162AE" w:rsidRPr="00E44D1C" w14:paraId="31BD9E32" w14:textId="77777777" w:rsidTr="00101CDF">
        <w:trPr>
          <w:trHeight w:val="414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DEDED" w:themeFill="accent3" w:themeFillTint="33"/>
            <w:vAlign w:val="center"/>
          </w:tcPr>
          <w:p w14:paraId="4FD38F1A" w14:textId="4A050C12" w:rsidR="009162AE" w:rsidRPr="003A5FB2" w:rsidRDefault="009162AE" w:rsidP="00101CDF">
            <w:pPr>
              <w:spacing w:line="240" w:lineRule="auto"/>
              <w:ind w:right="0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b/>
                <w:bCs/>
                <w:szCs w:val="22"/>
              </w:rPr>
              <w:t>R. br.</w:t>
            </w: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0225AF5E" w14:textId="3EACF9B0" w:rsidR="009162AE" w:rsidRPr="003A5FB2" w:rsidRDefault="009162AE" w:rsidP="00101CDF">
            <w:pPr>
              <w:spacing w:line="240" w:lineRule="auto"/>
              <w:ind w:left="0" w:right="0"/>
              <w:jc w:val="center"/>
              <w:rPr>
                <w:szCs w:val="22"/>
              </w:rPr>
            </w:pPr>
            <w:r w:rsidRPr="003A5FB2">
              <w:rPr>
                <w:b/>
                <w:bCs/>
                <w:szCs w:val="22"/>
              </w:rPr>
              <w:t>Naziv podnosioca projektne prijave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7AC5513B" w14:textId="0CF3A50A" w:rsidR="009162AE" w:rsidRPr="003A5FB2" w:rsidRDefault="009162AE" w:rsidP="00101CDF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b/>
                <w:bCs/>
                <w:szCs w:val="22"/>
              </w:rPr>
              <w:t>Sjedište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DEDED" w:themeFill="accent3" w:themeFillTint="33"/>
            <w:vAlign w:val="center"/>
          </w:tcPr>
          <w:p w14:paraId="7ECA4B74" w14:textId="7A0F2AC6" w:rsidR="009162AE" w:rsidRPr="003A5FB2" w:rsidRDefault="009162AE" w:rsidP="00101CDF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b/>
                <w:bCs/>
                <w:szCs w:val="22"/>
              </w:rPr>
              <w:t>Grant (KM)</w:t>
            </w:r>
          </w:p>
        </w:tc>
      </w:tr>
      <w:tr w:rsidR="009162AE" w:rsidRPr="00E44D1C" w14:paraId="51926465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DCD53F1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1A4473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 xml:space="preserve">Obrt   “ JOPI “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C0F260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Neum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1F3DCB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23095C7D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782253C0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F3DD84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  “ FILEKOVIĆ KOP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85F907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Bihać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AF66D8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2B836C73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92DF017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260838A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SD ROZIĆ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A30F2A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Ljubuški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89836A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7E438A93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BE443D4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0B03DE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 xml:space="preserve">OR “ GRIZIĆ “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A02C32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Novi Travnik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CC5E1F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25A6485E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002815E7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DCF2FF" w14:textId="103BC14C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 xml:space="preserve">Obrt UREÐENJE OKOLIŠA  “DRINOVAC“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62DD54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Mostar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D1CCAF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0882C77B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7732FC1C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FEC6B0" w14:textId="1D1DAFEE" w:rsidR="009162AE" w:rsidRPr="003A5FB2" w:rsidRDefault="00741531" w:rsidP="00B367BD">
            <w:pPr>
              <w:spacing w:line="240" w:lineRule="auto"/>
              <w:ind w:left="0" w:right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Obrtnička</w:t>
            </w:r>
            <w:r w:rsidR="009162AE" w:rsidRPr="003A5FB2">
              <w:rPr>
                <w:szCs w:val="22"/>
              </w:rPr>
              <w:t xml:space="preserve"> djelatnost </w:t>
            </w:r>
          </w:p>
          <w:p w14:paraId="3E194C58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lastRenderedPageBreak/>
              <w:t xml:space="preserve">“ GRABOVAC CONSTRUCTION “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928FED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lastRenderedPageBreak/>
              <w:t>Široki Brijeg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A86DA2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762EC805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C2B7541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3E0199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Građevinska limarija “ TIKI 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D03342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Kiseljak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94B3B4D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5CA08741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7BBC59DB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D01216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 xml:space="preserve">LIMARSKO-BRAVARSKA RADIONICA </w:t>
            </w:r>
          </w:p>
          <w:p w14:paraId="60527C47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“ LIMO-SAN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76A907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Srebrenik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3F4755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38CA7C7A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571C0BA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FB5991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STOLARIJA “ MULIĆ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A7D9C8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Gradačac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5A99C9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5BEA3775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4B162099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ED63FA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Građevinski obrt “ EN-BE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2131DA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Zenica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8275B3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2CDCE7A1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435E5EC4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666830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Obrtnička radnja “ Copy Graf Studio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B7AAE3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Tuzla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23C22C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291C9896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31AED691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6A52AB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“ GVOZDEN KERAMIČAR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F2235D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Gornji vakuf-Uskoplje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439E4B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5.000,00</w:t>
            </w:r>
          </w:p>
        </w:tc>
      </w:tr>
      <w:tr w:rsidR="009162AE" w:rsidRPr="00E44D1C" w14:paraId="3E28B4E8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49167734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E7CF04" w14:textId="04C96E0E" w:rsidR="009162AE" w:rsidRPr="003A5FB2" w:rsidRDefault="00741531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Obrtnička</w:t>
            </w:r>
            <w:r w:rsidR="009162AE" w:rsidRPr="003A5FB2">
              <w:rPr>
                <w:szCs w:val="22"/>
              </w:rPr>
              <w:t xml:space="preserve"> djelatnost “ SEFEROVIĆ 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FDD772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Ilidža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3F0827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70CFD46A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AB101F9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A57131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Samostalna obrtnička radnja “ MEGA STIL “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F4466E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Donji Vakuf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3EDDCC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46AF2402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7014E9B4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56A0B0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OD “ LIHOVAC NISKOGRADNJA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5F7B59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Hadžići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0BBF19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4FBC002C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4805395E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76A06C" w14:textId="2EA32368" w:rsidR="009162AE" w:rsidRPr="003A5FB2" w:rsidRDefault="00741531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Obrtnička</w:t>
            </w:r>
            <w:r w:rsidR="009162AE" w:rsidRPr="003A5FB2">
              <w:rPr>
                <w:szCs w:val="22"/>
              </w:rPr>
              <w:t xml:space="preserve"> radnja “ SM PRINT “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F4F778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Kalesija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C6A530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9.990,00</w:t>
            </w:r>
          </w:p>
        </w:tc>
      </w:tr>
      <w:tr w:rsidR="009162AE" w:rsidRPr="00E44D1C" w14:paraId="5DF6A7C2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7A5F7ABD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F48DEF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  “ Haris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F5EB9B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Busovača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5C74BA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4DDAEA33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A8EB36A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85BF9A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OD “ DIGITAL STORM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144579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Novo Sarajevo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B9F438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5.011,50</w:t>
            </w:r>
          </w:p>
        </w:tc>
      </w:tr>
      <w:tr w:rsidR="009162AE" w:rsidRPr="00E44D1C" w14:paraId="1CC9D582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25788E8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2C1914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  “ MEDIA-PRINT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CAE436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Gračanica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A1E48D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577AE0C5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06109F5E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BE8309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OR  “ GRAFO-ŠTAMPA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B5B85A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Gračanica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6E247E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47B54EED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00DCE18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A8311B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Uslužna djelatnost  “ IN COP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70B019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Zenica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20A05F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623B17A3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1A1C1F4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9A57AE" w14:textId="548DC539" w:rsidR="009162AE" w:rsidRPr="003A5FB2" w:rsidRDefault="00741531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Obrtnička</w:t>
            </w:r>
            <w:r w:rsidR="009162AE" w:rsidRPr="003A5FB2">
              <w:rPr>
                <w:szCs w:val="22"/>
              </w:rPr>
              <w:t xml:space="preserve"> radnja  “ EP PRIJIĆ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225DDE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Bugojno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77D534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2B09BC81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006A9DA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AEB74E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 xml:space="preserve">SAMOSTALNA DJELATNOST  “ JSB “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BB247F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Ljubuški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73EAF6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21F8D708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F91723D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D84BAC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G.O.  “ MARTIĆ GRADNJA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DC0A8E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Žepče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8DDA35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6.243,75</w:t>
            </w:r>
          </w:p>
        </w:tc>
      </w:tr>
      <w:tr w:rsidR="009162AE" w:rsidRPr="00E44D1C" w14:paraId="1E1F1FC1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25E1516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5BDC43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Obrtnička radnja “ ERKO GRADNJA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1DC611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Čelić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4437D7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485C42B6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B11F120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5C3370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Obrt  “ THERMO DOM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2E2F38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Cazin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D667E2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651EF1D1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6781277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692A9C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SOR  “ RUKFAŠ 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94722C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Donji Vakuf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ECD11C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9.772,18</w:t>
            </w:r>
          </w:p>
        </w:tc>
      </w:tr>
      <w:tr w:rsidR="009162AE" w:rsidRPr="00E44D1C" w14:paraId="04DE03A9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F2FC62D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D291BA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  “ KROVOGRADNJA PROLETA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2D5D45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Stolac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5FEB99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534B9266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43F0AEA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7C96A4" w14:textId="77777777" w:rsidR="00741531" w:rsidRPr="003A5FB2" w:rsidRDefault="009162AE" w:rsidP="00B367BD">
            <w:pPr>
              <w:spacing w:line="240" w:lineRule="auto"/>
              <w:ind w:left="0" w:right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 xml:space="preserve">Obrt za montažu pločastog namještaja  </w:t>
            </w:r>
          </w:p>
          <w:p w14:paraId="11928668" w14:textId="5DD402CF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'' MASIVA 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3AFDA0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Cazin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20C5A9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6.300,00</w:t>
            </w:r>
          </w:p>
        </w:tc>
      </w:tr>
      <w:tr w:rsidR="009162AE" w:rsidRPr="00E44D1C" w14:paraId="31483E49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53C4121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9B3BF2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OD  “ FENIX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578C28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Hadžići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A89AD1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3631B839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3B8A41D3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0C042F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Obrtnička radnja  “ ENES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095251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Busovača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A7E610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68C13D71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C753654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B20344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  “ ĆEMAL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341DDE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Ključ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6AC982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5676FC7B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85F0140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BFCEFD" w14:textId="77777777" w:rsidR="009162AE" w:rsidRPr="003A5FB2" w:rsidRDefault="009162AE" w:rsidP="00B367BD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OR   “ HODŽIĆ GRADNJA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74987B" w14:textId="77777777" w:rsidR="009162AE" w:rsidRPr="003A5FB2" w:rsidRDefault="009162AE" w:rsidP="00B367BD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Srebrenik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0A4E9E" w14:textId="77777777" w:rsidR="009162AE" w:rsidRPr="003A5FB2" w:rsidRDefault="009162AE" w:rsidP="00B367BD">
            <w:pPr>
              <w:spacing w:after="0"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7.677,80</w:t>
            </w:r>
          </w:p>
        </w:tc>
      </w:tr>
      <w:tr w:rsidR="009162AE" w:rsidRPr="00E44D1C" w14:paraId="7EE88E76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DC0E8E8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B3C72C" w14:textId="77777777" w:rsidR="009162AE" w:rsidRPr="003A5FB2" w:rsidRDefault="009162AE" w:rsidP="00B367BD">
            <w:pPr>
              <w:spacing w:after="0" w:line="240" w:lineRule="auto"/>
              <w:ind w:left="0" w:right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Obrtnička radnja  “ RAŠAK – PLAST 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ECDA58" w14:textId="77777777" w:rsidR="009162AE" w:rsidRPr="003A5FB2" w:rsidRDefault="009162AE" w:rsidP="00B367BD">
            <w:pPr>
              <w:spacing w:after="0"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Bugojno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81495E" w14:textId="77777777" w:rsidR="009162AE" w:rsidRPr="003A5FB2" w:rsidRDefault="009162AE" w:rsidP="00B367BD">
            <w:pPr>
              <w:spacing w:after="0"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57D5E834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AAE339D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FED37E" w14:textId="77777777" w:rsidR="009162AE" w:rsidRPr="003A5FB2" w:rsidRDefault="009162AE" w:rsidP="00B367BD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  “ MARIO “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04713A" w14:textId="77777777" w:rsidR="009162AE" w:rsidRPr="003A5FB2" w:rsidRDefault="009162AE" w:rsidP="00B367BD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Travnik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78797D" w14:textId="77777777" w:rsidR="009162AE" w:rsidRPr="003A5FB2" w:rsidRDefault="009162AE" w:rsidP="00B367BD">
            <w:pPr>
              <w:spacing w:after="0"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  <w:p w14:paraId="7FD98BD2" w14:textId="77777777" w:rsidR="009162AE" w:rsidRPr="003A5FB2" w:rsidRDefault="009162AE" w:rsidP="00B367BD">
            <w:pPr>
              <w:spacing w:after="0" w:line="240" w:lineRule="auto"/>
              <w:ind w:left="0" w:right="0" w:firstLine="0"/>
              <w:jc w:val="center"/>
              <w:rPr>
                <w:szCs w:val="22"/>
              </w:rPr>
            </w:pPr>
          </w:p>
        </w:tc>
      </w:tr>
      <w:tr w:rsidR="009162AE" w:rsidRPr="00E44D1C" w14:paraId="5AFA2E92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443A08E7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7462FC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  '' BOWA ''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060196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Kiseljak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77BF7F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9.940,00</w:t>
            </w:r>
          </w:p>
        </w:tc>
      </w:tr>
      <w:tr w:rsidR="009162AE" w:rsidRPr="00E44D1C" w14:paraId="2E31436D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4AD98329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8999DC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Uslužni obrt MB GRADNJA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E037DB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Kakanj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CBA978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9.789,72</w:t>
            </w:r>
          </w:p>
        </w:tc>
      </w:tr>
      <w:tr w:rsidR="009162AE" w:rsidRPr="00E44D1C" w14:paraId="1E39EE8B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32F4767A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7203E7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S.D.  “ PERKOVIĆ GRADNJA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0CB01A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Jablanica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CCA09A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5.000,00</w:t>
            </w:r>
          </w:p>
        </w:tc>
      </w:tr>
      <w:tr w:rsidR="009162AE" w:rsidRPr="00E44D1C" w14:paraId="74456F1A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F80FF9F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DB484A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  “ EPOXY-PODOVI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70E3F9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Visoko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E69DED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9.465,00</w:t>
            </w:r>
          </w:p>
        </w:tc>
      </w:tr>
      <w:tr w:rsidR="009162AE" w:rsidRPr="00E44D1C" w14:paraId="372B4E33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6C428C4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5CA578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Građevinski obrt  “ MUX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44C442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Žepče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2A05C0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9.799,80</w:t>
            </w:r>
          </w:p>
        </w:tc>
      </w:tr>
      <w:tr w:rsidR="009162AE" w:rsidRPr="00E44D1C" w14:paraId="658CFE9C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363BDE4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78929D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 xml:space="preserve">DRVO DESIGNER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9D997B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Kakanj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15D4AE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8.234,00</w:t>
            </w:r>
          </w:p>
        </w:tc>
      </w:tr>
      <w:tr w:rsidR="009162AE" w:rsidRPr="00E44D1C" w14:paraId="128CCBE4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D1099FC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F0474B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“ ČIZMIĆ GRADNJA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EBCDB5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Žepče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3F5AD7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9.900,00</w:t>
            </w:r>
          </w:p>
        </w:tc>
      </w:tr>
      <w:tr w:rsidR="009162AE" w:rsidRPr="00E44D1C" w14:paraId="0466C821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3E769EE1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B9E84A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 xml:space="preserve">SOR  “ ESCAPE “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1154D1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Novi Travnik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EFD262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6.665,23</w:t>
            </w:r>
          </w:p>
        </w:tc>
      </w:tr>
      <w:tr w:rsidR="009162AE" w:rsidRPr="00E44D1C" w14:paraId="03DE0D88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76185B3F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71881C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 xml:space="preserve">Obrt  “ SN.MONT “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7F5656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Visoko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201BF9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9.990,00</w:t>
            </w:r>
          </w:p>
        </w:tc>
      </w:tr>
      <w:tr w:rsidR="009162AE" w:rsidRPr="00E44D1C" w14:paraId="1512F87A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78B9C76F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24F3E6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ZR “ STOLARIJA ŽIKO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AD7AB9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Konjic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49DF94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9.234,00</w:t>
            </w:r>
          </w:p>
        </w:tc>
      </w:tr>
      <w:tr w:rsidR="009162AE" w:rsidRPr="00E44D1C" w14:paraId="7B755B24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3D30D48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B13609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 xml:space="preserve">Elektroinstalacije “ BAKE “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72B790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Gračanica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F8BCF1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6.700,00</w:t>
            </w:r>
          </w:p>
        </w:tc>
      </w:tr>
      <w:tr w:rsidR="009162AE" w:rsidRPr="00E44D1C" w14:paraId="224DF221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0365C01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7469CF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S.D. “ DEVSOLUTIONS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0BDCB4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Jablanica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1EA934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7105F798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34EA558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29F424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 xml:space="preserve">Obrt - “ MEGA GRADNJA “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87D462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Bužim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EB7C21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8.704,64</w:t>
            </w:r>
          </w:p>
        </w:tc>
      </w:tr>
      <w:tr w:rsidR="009162AE" w:rsidRPr="00E44D1C" w14:paraId="43A86C2C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0CF87AEF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90C7EA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Agencija  “ NAFAQA 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523279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Visoko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673D52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5.900,00</w:t>
            </w:r>
          </w:p>
        </w:tc>
      </w:tr>
      <w:tr w:rsidR="009162AE" w:rsidRPr="00E44D1C" w14:paraId="1F0B29AB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F4AB7B7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76B840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OR “ AM Putz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87681C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Srebrenik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B1D37C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9.800,00</w:t>
            </w:r>
          </w:p>
        </w:tc>
      </w:tr>
      <w:tr w:rsidR="009162AE" w:rsidRPr="00E44D1C" w14:paraId="7211C2D3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0A4A5513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AE661C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 “ MDM Drvena slova 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902075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Velika Kladuša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39EBA4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7925FFE8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E6C0719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591A09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Građevinski obrt  “ JUKIĆ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48777A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Cazin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1C639B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9.203,04</w:t>
            </w:r>
          </w:p>
        </w:tc>
      </w:tr>
      <w:tr w:rsidR="009162AE" w:rsidRPr="00E44D1C" w14:paraId="3ABE1B84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41D755E0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06501B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 xml:space="preserve">Obrt za proizvodnju namještaja </w:t>
            </w:r>
          </w:p>
          <w:p w14:paraId="763C24ED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“ KAPIĆ-NAMJEŠTAJ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618185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Cazin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B2BB09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484F1929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A32693A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FB9A7A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“ AS GRADNJA 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62344E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Tomislavgrad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7D6316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9.443,54</w:t>
            </w:r>
          </w:p>
        </w:tc>
      </w:tr>
      <w:tr w:rsidR="009162AE" w:rsidRPr="00E44D1C" w14:paraId="39F943C8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D850F64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AC2C79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Obrt,  “ GRADNJA ME “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32D9D4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Mostar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DB5283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5.520,00</w:t>
            </w:r>
          </w:p>
        </w:tc>
      </w:tr>
      <w:tr w:rsidR="009162AE" w:rsidRPr="00E44D1C" w14:paraId="7E1843E5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AAA217B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D32CA5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 xml:space="preserve">Obrtnička djelatnost  “ SAHATECH “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64A249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Goražde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B2BD62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7.477,60</w:t>
            </w:r>
          </w:p>
        </w:tc>
      </w:tr>
      <w:tr w:rsidR="009162AE" w:rsidRPr="00E44D1C" w14:paraId="40FAD906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03F1AC98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76F532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 “ TABAK VEDO-gradnja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A95EED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Velika Kladuša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AB62D1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8.528,42</w:t>
            </w:r>
          </w:p>
        </w:tc>
      </w:tr>
      <w:tr w:rsidR="009162AE" w:rsidRPr="00E44D1C" w14:paraId="692EFA31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726480A3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A7D5AB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 -  “ LIMARIJA MUJANOVIĆ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BCBCB1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Velika Kladuša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9F954A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5.064,30</w:t>
            </w:r>
          </w:p>
        </w:tc>
      </w:tr>
      <w:tr w:rsidR="009162AE" w:rsidRPr="00E44D1C" w14:paraId="064328A8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4A41207D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882A76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  “ TOPIĆ GRADNJA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D1BC8B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Gornji Vakuf-Uskoplje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3B0BDE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5EA3DEBB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97B62D0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8A9EBA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 xml:space="preserve">Obrt Herz IT Solutions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F82540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Mostar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BA06CE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14C39AD4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4FA49A3A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BD8B4B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Građevinski obrt  “ ADELEON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95AF7D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Cazin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7A0FF8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2BB37331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F1762B3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3242E6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Obrtnička radnja  “ LIM-GRADNJA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3D2B2D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Donji Vakuf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AE2AF9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026712C3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E56E563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AABE7E" w14:textId="7D4DDB39" w:rsidR="009162AE" w:rsidRPr="003A5FB2" w:rsidRDefault="00741531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Građevinski</w:t>
            </w:r>
            <w:r w:rsidR="009162AE" w:rsidRPr="003A5FB2">
              <w:rPr>
                <w:szCs w:val="22"/>
              </w:rPr>
              <w:t xml:space="preserve"> obrt  “ SCHWABO-GRADNJA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F5A8BBD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Cazin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AFB2B2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0F0BD303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474769E1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9B5A892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OD  “ CL Tech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10AC9F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Hadžići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BB49D2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08C3FAB4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3AAC5C6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7212CC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“ EURO-MONT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47FC19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Tešanj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9EF258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9.670,05</w:t>
            </w:r>
          </w:p>
        </w:tc>
      </w:tr>
      <w:tr w:rsidR="009162AE" w:rsidRPr="00E44D1C" w14:paraId="1710F58B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17591F9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6DDB57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 xml:space="preserve">OBRTNIČKA RADNJA ZA GRAFIČKE </w:t>
            </w:r>
          </w:p>
          <w:p w14:paraId="6F84894C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USLUGE-ŠTAMPARIJA  “ KOMPA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9409A4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Zavidovići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42BB1C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6C0342D3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00A89D35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FA3A736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Građevinski obrt  “ DŽEHVEROVIĆ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529BDC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Cazin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3212AD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7.666,75</w:t>
            </w:r>
          </w:p>
        </w:tc>
      </w:tr>
      <w:tr w:rsidR="009162AE" w:rsidRPr="00E44D1C" w14:paraId="04B4DE75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4277989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6E515E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Elektro obrt  “ S &amp; Z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343965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Žepče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8AC503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8.352,00</w:t>
            </w:r>
          </w:p>
        </w:tc>
      </w:tr>
      <w:tr w:rsidR="009162AE" w:rsidRPr="00E44D1C" w14:paraId="4C5806AF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9C6E43B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2E67FA" w14:textId="29322799" w:rsidR="009162AE" w:rsidRPr="003A5FB2" w:rsidRDefault="0040190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GRAĐEVINSKI</w:t>
            </w:r>
            <w:r w:rsidR="009162AE" w:rsidRPr="003A5FB2">
              <w:rPr>
                <w:szCs w:val="22"/>
              </w:rPr>
              <w:t xml:space="preserve"> OBRT  “ E-gradnja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57B2AA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Vitez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6E2395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9.857,99</w:t>
            </w:r>
          </w:p>
        </w:tc>
      </w:tr>
      <w:tr w:rsidR="009162AE" w:rsidRPr="00E44D1C" w14:paraId="79D381DD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80555A4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B36E43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Građevinski radovi  “ AMA- RIGIPS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99D995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Živinice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3CE96B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6265DDCB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4229ECE0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71354D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OBRTNIČKA RADNJA  “ PLUMBARIUS 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16A256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Čelić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5EB581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6.800,00</w:t>
            </w:r>
          </w:p>
        </w:tc>
      </w:tr>
      <w:tr w:rsidR="009162AE" w:rsidRPr="00E44D1C" w14:paraId="372F6BCA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78FA9CF8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64C955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GRAĐEVINSKI OBRT  “ SABO-FAS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8CA9CE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Gračanica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5B1B33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7DAA9069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3146EC64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E7812A" w14:textId="3CE38127" w:rsidR="009162AE" w:rsidRPr="003A5FB2" w:rsidRDefault="0040190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Obrtnička</w:t>
            </w:r>
            <w:r w:rsidR="009162AE" w:rsidRPr="003A5FB2">
              <w:rPr>
                <w:szCs w:val="22"/>
              </w:rPr>
              <w:t xml:space="preserve"> djelatnost  “ TINTILINTIĆ 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452CAA7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Novi Grad, Sarajevo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352A74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6.189,30</w:t>
            </w:r>
          </w:p>
        </w:tc>
      </w:tr>
      <w:tr w:rsidR="009162AE" w:rsidRPr="00E44D1C" w14:paraId="5695355C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372F80B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A2870D" w14:textId="7325121E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  '' ŠEHI</w:t>
            </w:r>
            <w:r w:rsidR="0040190E" w:rsidRPr="003A5FB2">
              <w:rPr>
                <w:szCs w:val="22"/>
              </w:rPr>
              <w:t>Ć 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223DB62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Ključ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A41A63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8.330,00</w:t>
            </w:r>
          </w:p>
        </w:tc>
      </w:tr>
      <w:tr w:rsidR="009162AE" w:rsidRPr="00E44D1C" w14:paraId="2285BF4C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352CEBC1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5D2315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 xml:space="preserve">OD  “ Tuba “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B17998B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Gračanica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6A5D30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5.901,34</w:t>
            </w:r>
          </w:p>
        </w:tc>
      </w:tr>
      <w:tr w:rsidR="009162AE" w:rsidRPr="00E44D1C" w14:paraId="3C999965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00089DAE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595D23B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“ Elektro E &amp; R 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FAF2037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Gračanica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73ABFB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5652D721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B9E9008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0862AA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Obrtnička djelatnost  “ FIxIT 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5BDF2FF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Novi Grad, Sarajevo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1FCEF1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6.000,00</w:t>
            </w:r>
          </w:p>
        </w:tc>
      </w:tr>
      <w:tr w:rsidR="009162AE" w:rsidRPr="00E44D1C" w14:paraId="58C54429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313F630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D86A2C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“ SERVIS GLAS “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C6E18E9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Vitez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BE9776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7.225,00</w:t>
            </w:r>
          </w:p>
        </w:tc>
      </w:tr>
      <w:tr w:rsidR="009162AE" w:rsidRPr="00E44D1C" w14:paraId="2B2C27F6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2D4BEE0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AB5304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  “ PERFEKT 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59CB0C6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Visoko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365A1E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424A5F3B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805D3E5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9ED5A0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  “ HIPERION 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276485F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Visoko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C3380F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6.900,00</w:t>
            </w:r>
          </w:p>
        </w:tc>
      </w:tr>
      <w:tr w:rsidR="009162AE" w:rsidRPr="00E44D1C" w14:paraId="098311EF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3A3434B9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D77252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“ ELEKTRO ŠAKIĆ 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749C12F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Gračanica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84D243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5.800,00</w:t>
            </w:r>
          </w:p>
        </w:tc>
      </w:tr>
      <w:tr w:rsidR="009162AE" w:rsidRPr="00E44D1C" w14:paraId="7462F5DC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0453BD25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8BD437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Obrtnička djelatnost  “ Regressify 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E58F60E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Kakanj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E45A25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7.000,00</w:t>
            </w:r>
          </w:p>
        </w:tc>
      </w:tr>
      <w:tr w:rsidR="009162AE" w:rsidRPr="00E44D1C" w14:paraId="5AF8D263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37EF083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DD812C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  “ FEMA GRADNJA 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B13592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Srebrenik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6111E8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8.000,00</w:t>
            </w:r>
          </w:p>
        </w:tc>
      </w:tr>
      <w:tr w:rsidR="009162AE" w:rsidRPr="00E44D1C" w14:paraId="27AC1EA1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16AC0964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F10A9B" w14:textId="34DD2B46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Obrt  “ČOLA GRADNJA“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30CEE0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Čapljina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7D36CC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7359C125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11FDD42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77ED7E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JUPA Bau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DEBD50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Bugojno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1164ED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53954E67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5539B9B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856A32" w14:textId="07481C9D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Vodoinstalacije  “AHMETOVI 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47AE52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Gračanica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F7556F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6.612,65</w:t>
            </w:r>
          </w:p>
        </w:tc>
      </w:tr>
      <w:tr w:rsidR="009162AE" w:rsidRPr="00E44D1C" w14:paraId="34E89052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1ED9F69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093864" w14:textId="2DD99C2A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 xml:space="preserve"> “S&amp;M Desig 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C52579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Gračanica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3B884C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9.000,00</w:t>
            </w:r>
          </w:p>
        </w:tc>
      </w:tr>
      <w:tr w:rsidR="009162AE" w:rsidRPr="00E44D1C" w14:paraId="18C1E0DB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8F562EB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E0B600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Građevinski obrt  “ FASADE ISAKOVIĆ 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B2F5AB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Zenica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876887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27D62425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0DBF4EB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4FC086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  “ BRAĆA DURAKOVIĆ 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99B6C3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Bužim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0527D6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9.999,81</w:t>
            </w:r>
          </w:p>
        </w:tc>
      </w:tr>
      <w:tr w:rsidR="009162AE" w:rsidRPr="00E44D1C" w14:paraId="55B79703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D356C64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79038F" w14:textId="77777777" w:rsidR="00555DF2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 xml:space="preserve">OBRTNIČKA RADNJA  </w:t>
            </w:r>
          </w:p>
          <w:p w14:paraId="658C2712" w14:textId="641C3062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 xml:space="preserve">„ IZOMONT-OMERČEVIĆ“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C3C936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Čelić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0AF722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7BEE54F3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7F2928C0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69AAD6" w14:textId="77777777" w:rsidR="00555DF2" w:rsidRPr="003A5FB2" w:rsidRDefault="009162AE" w:rsidP="00B367BD">
            <w:pPr>
              <w:spacing w:line="240" w:lineRule="auto"/>
              <w:ind w:left="0" w:right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 xml:space="preserve">Obrtnička radnja namještaja  </w:t>
            </w:r>
          </w:p>
          <w:p w14:paraId="690D45B5" w14:textId="54E5FDC4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“EMTEX-PROM“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38299D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Banovići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A1455A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3A7806A9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013DE485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7467B5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 xml:space="preserve">Proizvodni obrt  “ Džafić “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BB56BC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Kakanj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FB3048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5.871,00</w:t>
            </w:r>
          </w:p>
        </w:tc>
      </w:tr>
      <w:tr w:rsidR="009162AE" w:rsidRPr="00E44D1C" w14:paraId="2C6D36CF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9A44655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2AE28E" w14:textId="75F58921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OD  “CONCRETESOFT“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42137C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Stari Grad, Sarajevo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F27B32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5.419,09</w:t>
            </w:r>
          </w:p>
        </w:tc>
      </w:tr>
      <w:tr w:rsidR="009162AE" w:rsidRPr="00E44D1C" w14:paraId="0899C29D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74DC7099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D88FC6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 xml:space="preserve">Uslužni obrt  “ PAŠIĆ GRADNJA “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1071E0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Zenica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ED7B23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9.939,14</w:t>
            </w:r>
          </w:p>
        </w:tc>
      </w:tr>
      <w:tr w:rsidR="009162AE" w:rsidRPr="00E44D1C" w14:paraId="486CBBB7" w14:textId="77777777" w:rsidTr="00B367BD">
        <w:trPr>
          <w:trHeight w:val="335"/>
        </w:trPr>
        <w:tc>
          <w:tcPr>
            <w:tcW w:w="1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0DCBACCC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B0C495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  “ JASEN “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7263FD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Žepče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72D546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9.999,00</w:t>
            </w:r>
          </w:p>
        </w:tc>
      </w:tr>
      <w:tr w:rsidR="009162AE" w:rsidRPr="00E44D1C" w14:paraId="079B3E95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0E6A3ACB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5E3306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Obrtnička djelatnost - “ BBI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D82646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Novi Grad, Sarajevo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413501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0B565C6D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9BC9E16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09A888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MY MOON BRANDING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932A86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Bugojno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D3043D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9.500,00</w:t>
            </w:r>
          </w:p>
        </w:tc>
      </w:tr>
      <w:tr w:rsidR="009162AE" w:rsidRPr="00E44D1C" w14:paraId="124C14AA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0B246C6B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5FFC87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MULBERRY SYSTEMS  “ MBS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6780CB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Kakanj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C4CF28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8.347,62</w:t>
            </w:r>
          </w:p>
        </w:tc>
      </w:tr>
      <w:tr w:rsidR="009162AE" w:rsidRPr="00E44D1C" w14:paraId="1136A85B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0BC17D27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EAE7E9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Uslužni obrt  “ BABIĆ 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CF859A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Zenica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452203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6.050,00</w:t>
            </w:r>
          </w:p>
        </w:tc>
      </w:tr>
      <w:tr w:rsidR="009162AE" w:rsidRPr="00E44D1C" w14:paraId="32E63E90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78E567AC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C72FAB" w14:textId="6DD6E324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  “A&amp;A“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7C621A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Ključ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CC5503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E44D1C" w14:paraId="74A14791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45FAF86C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192678" w14:textId="7B7A042F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OD  “Grije Hladi Uvijek Radi“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E59E44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Gračanica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F553EC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6.712,97</w:t>
            </w:r>
          </w:p>
        </w:tc>
      </w:tr>
      <w:tr w:rsidR="009162AE" w:rsidRPr="00E44D1C" w14:paraId="23C88B06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A4386C6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9658EF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Obrtnička djelatnost "EUROTERM"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DE9E19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Bosanska Krupa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63CD52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6.900,38</w:t>
            </w:r>
          </w:p>
        </w:tc>
      </w:tr>
      <w:tr w:rsidR="009162AE" w:rsidRPr="00E44D1C" w14:paraId="31A9C70B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F8A1C8D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762FFA" w14:textId="67D4DB74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 "Axis S"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1B7318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Jajce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1B416C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5.665,10</w:t>
            </w:r>
          </w:p>
        </w:tc>
      </w:tr>
      <w:tr w:rsidR="009162AE" w:rsidRPr="00E44D1C" w14:paraId="17AE7ECD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945BFBF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D9D88D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 "AA GRADNJA"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559514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Sanski Most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4503C5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9.017,27</w:t>
            </w:r>
          </w:p>
        </w:tc>
      </w:tr>
      <w:tr w:rsidR="009162AE" w:rsidRPr="00E44D1C" w14:paraId="784138CE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C4336F9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A0A048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OD "SAAMI PLAST"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31E258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Hadžići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C50AEE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9.000,00</w:t>
            </w:r>
          </w:p>
        </w:tc>
      </w:tr>
      <w:tr w:rsidR="009162AE" w:rsidRPr="007700CB" w14:paraId="5AF6345A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792D40B3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181B9F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 "SHUSHKA"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E881B2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Cazin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C468D4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9.099,30</w:t>
            </w:r>
          </w:p>
        </w:tc>
      </w:tr>
      <w:tr w:rsidR="009162AE" w:rsidRPr="007700CB" w14:paraId="6D9FDAE2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2434866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3D3384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"AppSoft Dev"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EE2D36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Jajce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495DC9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10.000,00</w:t>
            </w:r>
          </w:p>
        </w:tc>
      </w:tr>
      <w:tr w:rsidR="009162AE" w:rsidRPr="007700CB" w14:paraId="4193486E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89CFB67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655617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 "AMBAS"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A4889F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Sanski Most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1A148D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9.170,00</w:t>
            </w:r>
          </w:p>
        </w:tc>
      </w:tr>
      <w:tr w:rsidR="009162AE" w:rsidRPr="007700CB" w14:paraId="52E3041D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4A4E6A51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5194C5" w14:textId="17B67B88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 xml:space="preserve">Obrt za </w:t>
            </w:r>
            <w:r w:rsidR="00B367BD" w:rsidRPr="003A5FB2">
              <w:rPr>
                <w:szCs w:val="22"/>
              </w:rPr>
              <w:t>elektroinstalacijske</w:t>
            </w:r>
            <w:r w:rsidRPr="003A5FB2">
              <w:rPr>
                <w:szCs w:val="22"/>
              </w:rPr>
              <w:t xml:space="preserve"> radove  </w:t>
            </w:r>
          </w:p>
          <w:p w14:paraId="7DC52041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ELEKTRO MONTING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7363E3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Zavidovići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CBC21E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5.541,27</w:t>
            </w:r>
          </w:p>
        </w:tc>
      </w:tr>
      <w:tr w:rsidR="009162AE" w:rsidRPr="007700CB" w14:paraId="5211C40F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6A21B941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CCE1F5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"HALILOVIĆ GRADNJA"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054AB3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Tešanj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0F6E93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8.951,10</w:t>
            </w:r>
          </w:p>
        </w:tc>
      </w:tr>
      <w:tr w:rsidR="009162AE" w:rsidRPr="007700CB" w14:paraId="15D2D95B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E9B584E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976E8A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 "TRIMS ENTERIJER"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78ABE7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Sanski Most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679BDB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6.897,66</w:t>
            </w:r>
          </w:p>
        </w:tc>
      </w:tr>
      <w:tr w:rsidR="009162AE" w:rsidRPr="00E44D1C" w14:paraId="60BB6BB1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4E945C2" w14:textId="77777777" w:rsidR="009162AE" w:rsidRPr="003A5FB2" w:rsidRDefault="009162AE" w:rsidP="00B367BD">
            <w:pPr>
              <w:pStyle w:val="ListParagraph"/>
              <w:numPr>
                <w:ilvl w:val="0"/>
                <w:numId w:val="2"/>
              </w:numPr>
              <w:spacing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260B2E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Obrt "M.B.VRŠE"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87A62D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Sanski Most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FEC43E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szCs w:val="22"/>
              </w:rPr>
            </w:pPr>
            <w:r w:rsidRPr="003A5FB2">
              <w:rPr>
                <w:szCs w:val="22"/>
              </w:rPr>
              <w:t>6.995,90</w:t>
            </w:r>
          </w:p>
        </w:tc>
      </w:tr>
      <w:tr w:rsidR="009162AE" w:rsidRPr="00ED21E6" w14:paraId="299A3435" w14:textId="77777777" w:rsidTr="00B367BD">
        <w:trPr>
          <w:trHeight w:val="335"/>
        </w:trPr>
        <w:tc>
          <w:tcPr>
            <w:tcW w:w="10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11F582B" w14:textId="77777777" w:rsidR="009162AE" w:rsidRPr="003A5FB2" w:rsidRDefault="009162AE" w:rsidP="00B367BD">
            <w:pPr>
              <w:spacing w:line="240" w:lineRule="auto"/>
              <w:ind w:left="36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113.</w:t>
            </w:r>
          </w:p>
        </w:tc>
        <w:tc>
          <w:tcPr>
            <w:tcW w:w="490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862E8D" w14:textId="77777777" w:rsidR="009162AE" w:rsidRPr="003A5FB2" w:rsidRDefault="009162AE" w:rsidP="00B367BD">
            <w:pPr>
              <w:spacing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szCs w:val="22"/>
              </w:rPr>
              <w:t>ILSA atelier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B4DBA0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 xml:space="preserve">Gradačac 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5A3B1B" w14:textId="77777777" w:rsidR="009162AE" w:rsidRPr="003A5FB2" w:rsidRDefault="009162AE" w:rsidP="00B367BD">
            <w:pPr>
              <w:spacing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9.800,00</w:t>
            </w:r>
          </w:p>
        </w:tc>
      </w:tr>
    </w:tbl>
    <w:p w14:paraId="703FDE25" w14:textId="77777777" w:rsidR="00DC379B" w:rsidRDefault="00DC379B" w:rsidP="00515592">
      <w:pPr>
        <w:spacing w:after="54" w:line="259" w:lineRule="auto"/>
        <w:ind w:left="0" w:right="0" w:firstLine="0"/>
        <w:jc w:val="left"/>
      </w:pPr>
    </w:p>
    <w:p w14:paraId="3281D14F" w14:textId="77777777" w:rsidR="00654E3A" w:rsidRDefault="00654E3A" w:rsidP="00515592">
      <w:pPr>
        <w:spacing w:after="54" w:line="259" w:lineRule="auto"/>
        <w:ind w:left="0" w:right="0" w:firstLine="0"/>
        <w:jc w:val="left"/>
      </w:pPr>
    </w:p>
    <w:tbl>
      <w:tblPr>
        <w:tblW w:w="9544" w:type="dxa"/>
        <w:tblLook w:val="04A0" w:firstRow="1" w:lastRow="0" w:firstColumn="1" w:lastColumn="0" w:noHBand="0" w:noVBand="1"/>
      </w:tblPr>
      <w:tblGrid>
        <w:gridCol w:w="988"/>
        <w:gridCol w:w="4647"/>
        <w:gridCol w:w="2182"/>
        <w:gridCol w:w="1727"/>
      </w:tblGrid>
      <w:tr w:rsidR="00654E3A" w:rsidRPr="00A268F8" w14:paraId="5C07923B" w14:textId="77777777" w:rsidTr="00BA63EA">
        <w:trPr>
          <w:trHeight w:val="416"/>
        </w:trPr>
        <w:tc>
          <w:tcPr>
            <w:tcW w:w="9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BA96153" w14:textId="3E9A31B4" w:rsidR="00654E3A" w:rsidRPr="003A5FB2" w:rsidRDefault="00654E3A" w:rsidP="00BA63EA">
            <w:pPr>
              <w:spacing w:after="0" w:line="276" w:lineRule="auto"/>
              <w:ind w:left="2127" w:hanging="2127"/>
              <w:jc w:val="center"/>
              <w:rPr>
                <w:rFonts w:eastAsia="Calibri"/>
                <w:b/>
                <w:szCs w:val="22"/>
              </w:rPr>
            </w:pPr>
            <w:r w:rsidRPr="003A5FB2">
              <w:rPr>
                <w:rFonts w:eastAsia="Calibri"/>
                <w:b/>
                <w:szCs w:val="22"/>
              </w:rPr>
              <w:t>Projekat br. 5</w:t>
            </w:r>
            <w:r w:rsidR="00B14B65">
              <w:rPr>
                <w:rFonts w:eastAsia="Calibri"/>
                <w:b/>
                <w:szCs w:val="22"/>
              </w:rPr>
              <w:t>:</w:t>
            </w:r>
            <w:bookmarkStart w:id="1" w:name="_GoBack"/>
            <w:bookmarkEnd w:id="1"/>
            <w:r w:rsidRPr="003A5FB2">
              <w:rPr>
                <w:rFonts w:eastAsia="Calibri"/>
                <w:b/>
                <w:szCs w:val="22"/>
              </w:rPr>
              <w:t xml:space="preserve"> „Poticaj novoosnovanim subjektima male privrede“</w:t>
            </w:r>
          </w:p>
        </w:tc>
      </w:tr>
      <w:tr w:rsidR="00654E3A" w:rsidRPr="00725484" w14:paraId="48A9615C" w14:textId="77777777" w:rsidTr="00BA63EA">
        <w:trPr>
          <w:trHeight w:val="454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E7E6E6" w:themeFill="background2"/>
            <w:vAlign w:val="center"/>
          </w:tcPr>
          <w:p w14:paraId="2981BC9F" w14:textId="77777777" w:rsidR="00654E3A" w:rsidRPr="003C1B8D" w:rsidRDefault="00654E3A" w:rsidP="00BA63EA">
            <w:pPr>
              <w:spacing w:after="0" w:line="240" w:lineRule="auto"/>
              <w:ind w:right="0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C1B8D">
              <w:rPr>
                <w:b/>
                <w:bCs/>
              </w:rPr>
              <w:t>R. B.</w:t>
            </w: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712DFBC5" w14:textId="77777777" w:rsidR="00654E3A" w:rsidRPr="003A5FB2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b/>
                <w:bCs/>
                <w:szCs w:val="22"/>
              </w:rPr>
              <w:t>Naziv podnosioca projektne prijave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C20B6DF" w14:textId="77777777" w:rsidR="00654E3A" w:rsidRPr="003A5FB2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3A5FB2">
              <w:rPr>
                <w:b/>
                <w:bCs/>
                <w:szCs w:val="22"/>
              </w:rPr>
              <w:t>Sjedište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5E1437B1" w14:textId="77777777" w:rsidR="00654E3A" w:rsidRPr="003A5FB2" w:rsidRDefault="00654E3A" w:rsidP="00BA63EA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szCs w:val="22"/>
              </w:rPr>
            </w:pPr>
            <w:r w:rsidRPr="003A5FB2">
              <w:rPr>
                <w:b/>
                <w:bCs/>
                <w:szCs w:val="22"/>
              </w:rPr>
              <w:t>Grant (KM)</w:t>
            </w:r>
          </w:p>
        </w:tc>
      </w:tr>
      <w:tr w:rsidR="00654E3A" w:rsidRPr="00B96AFA" w14:paraId="10B376B8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508DB05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FC70510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''FERRODESIGN''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11A2421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Gračanica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2E906B8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0B6F3A01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4FDE3B52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96A7C3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MARINO GRADNJA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DAE97B0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Bugojno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FE2F74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6B293992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510E911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CA0D90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"KL STEEL SOLUTIONS-KL ČELIČNE KONSTRUKCIJE"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67725BA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Novi Travnik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EF374C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2A6DE745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7928383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CBFA9A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"DURAK STOLARIJA"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E59C0C2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Busovača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44B203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0EC7B7E6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54E1529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8EB098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"GRADNJA LUBURIĆ"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01983E0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Čitluk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E4D4E2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6385D22B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EE6A535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5CB401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"REZON"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C72445C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Živinice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B54787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1D3B3D3A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FDCAA71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837D53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MADERA CONCEPT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26BD5E9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Tomislavgrad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FA0FC2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339FC490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04A892F2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19FC38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PREMIUM PELET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9EDD3EC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Bugojno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E7EDEF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084C1445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344A0E1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DCA60A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"K.M. PROREZ"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DDAA05B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Zenica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468AEB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393FF595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9B245B3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28CB6D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"CNC METAL PROCESSING"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31107E9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Ključ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696476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26D5D0E1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5BD3290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49AB8F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"KAMENJAK-1''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3476057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Travnik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47F02E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9.600,00 </w:t>
            </w:r>
          </w:p>
        </w:tc>
      </w:tr>
      <w:tr w:rsidR="00654E3A" w:rsidRPr="00B96AFA" w14:paraId="4D89245A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73BB1C1B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3225E0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"IT GRAFIKA"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AE3FC22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Posušje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4C84A2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9.710,61 </w:t>
            </w:r>
          </w:p>
        </w:tc>
      </w:tr>
      <w:tr w:rsidR="00654E3A" w:rsidRPr="00B96AFA" w14:paraId="6D40B850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14460F2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47EBFE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AUTOPREVOZNIK "M&amp;M TRANSPORTI"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D35656F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Kladanj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813E53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7.000,00 </w:t>
            </w:r>
          </w:p>
        </w:tc>
      </w:tr>
      <w:tr w:rsidR="00654E3A" w:rsidRPr="00B96AFA" w14:paraId="734D09C2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6EBBDCF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DDAC00" w14:textId="77777777" w:rsidR="00654E3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 xml:space="preserve">TRADICIONALNI OBRT </w:t>
            </w:r>
          </w:p>
          <w:p w14:paraId="5F1C7B3A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"MIRIS TRADICIJE N0 1"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2B04A64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Visoko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22D4DE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0982D97F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D7C51C2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596A19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DOMAĆA RADINOST "TIJESTO I TO"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2482D34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Vitez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FB01DB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9.999,87 </w:t>
            </w:r>
          </w:p>
        </w:tc>
      </w:tr>
      <w:tr w:rsidR="00654E3A" w:rsidRPr="00B96AFA" w14:paraId="656071E4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7BDE93AE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D48368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"ZM - PELET"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7C1F6BD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Breza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236EDA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7A6A95D3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3FFE29B8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935548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"ŠUMA TRANS"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33B7209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Donji Vakuf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92BD07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1C4524B0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602A926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200D6B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AGRO PETI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BAF89F3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Čapljina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4C2570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13E20690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39D361A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3145D5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OBRADA METALA "FERRON"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A50D3AC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Tešanj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D5386A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9.900,00 </w:t>
            </w:r>
          </w:p>
        </w:tc>
      </w:tr>
      <w:tr w:rsidR="00654E3A" w:rsidRPr="00B96AFA" w14:paraId="309810B1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12283CC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271FE0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ŠIVAONA "BRKIĆ"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BFE8407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Gračanica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1BEE77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8.700,00 </w:t>
            </w:r>
          </w:p>
        </w:tc>
      </w:tr>
      <w:tr w:rsidR="00654E3A" w:rsidRPr="00B96AFA" w14:paraId="6D04681D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4C51863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456FBF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PEKARA ''MARIČIĆ''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ADCCDCE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Sanski Most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CFFC07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73A853C0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D1B1CFD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340ADF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''BEHATONS''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B91FB9C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Žepče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6E470A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7.000,00 </w:t>
            </w:r>
          </w:p>
        </w:tc>
      </w:tr>
      <w:tr w:rsidR="00654E3A" w:rsidRPr="00B96AFA" w14:paraId="72A97DED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BA1D62D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A245B4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ISKOPI I GRAĐEVINSKI RADOVI "MEŠA"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E58DD90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Fojnica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238A89E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7F48B754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B50E6B4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9AF801A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GRAĐEVINARSTVO H-M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CD230E5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Cazin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AABE06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19DA5A61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3AE18D7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FBA561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"MILLPLUS"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90459B3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Gračanica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F1EB3D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78D4E847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8C9FF32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5017B4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"M-GRAPHICS"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3AA1581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Kreševo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07C9C8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200DE51B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ADFD7D8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682A40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ENTERIJER I DIZAJN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F29963D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Kalesija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759CD2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76F32ACD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01AF4DB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304A4E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AMH GROUP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89F5686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Mostar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C71165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2380099A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9BDF5E1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8E98DF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"ISKOP MAJIĆ"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48B7E92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Čapljina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83A5E5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5629F5B9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01FD1065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6AB60D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PANDŽIĆ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CD6F5E0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Cazin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A38B76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52154A06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2C49B77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8CF53A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"KNEZ BAU"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9A89979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Posušje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1483E8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9.749,08 </w:t>
            </w:r>
          </w:p>
        </w:tc>
      </w:tr>
      <w:tr w:rsidR="00654E3A" w:rsidRPr="00B96AFA" w14:paraId="5CC78056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5C5B401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974C73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"TOP METALI"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35CB98F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Velika Kladuša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477E5E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4B2164FA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C93592D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D10FCD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NOKI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E58206F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Ljubuški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5E130FF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9.993,62 </w:t>
            </w:r>
          </w:p>
        </w:tc>
      </w:tr>
      <w:tr w:rsidR="00654E3A" w:rsidRPr="00B96AFA" w14:paraId="080B934A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B2BA974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10B0CA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PEKARA "KLAS I"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C5B1391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Bužim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0A87E1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462831B2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3F1E3B79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DC76A3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BASARA TRANSPORT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5C01158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Bugojno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665DC5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3E6E25AF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0F075F6C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E458F9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CENTAR ZA NJEGU TIJELA LUMINEL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B361EC6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Tuzla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47755C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7.483,32 </w:t>
            </w:r>
          </w:p>
        </w:tc>
      </w:tr>
      <w:tr w:rsidR="00654E3A" w:rsidRPr="00B96AFA" w14:paraId="1415B242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2A88D8E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4B5867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MERVAN DESIGN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08B3CC2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Bugojno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A6DA68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59D35E6F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F6445BA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D3A970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JURČEVIĆ FASADE I ŽBUKE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71828B9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Tomislavgrad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4DEFE6C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9.977,55 </w:t>
            </w:r>
          </w:p>
        </w:tc>
      </w:tr>
      <w:tr w:rsidR="00654E3A" w:rsidRPr="00B96AFA" w14:paraId="3FDBB16A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CDAA311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AAE7562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EKONOVA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1D9D889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Bugojno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54F8DA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3B64E042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A3210D6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BCE013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TAKT - ZVUK U BOJI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1ECF5D1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Gračanica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9F469E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8.000,00 </w:t>
            </w:r>
          </w:p>
        </w:tc>
      </w:tr>
      <w:tr w:rsidR="00654E3A" w:rsidRPr="00B96AFA" w14:paraId="7A889CAC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7FC1B0C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A65163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"ALIVUK TRANSPORT"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08CF504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Bihać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A0812D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8.034,91 </w:t>
            </w:r>
          </w:p>
        </w:tc>
      </w:tr>
      <w:tr w:rsidR="00654E3A" w:rsidRPr="00B96AFA" w14:paraId="75716D13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5EF601A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46BBC2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PZ AGRO BOSS-ORGANIC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39DD40C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Stolac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DCB0A4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206CF4B7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B726884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20581D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ALIS TRANSPORT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6E100F0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Busovača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EDDE10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9.900,00 </w:t>
            </w:r>
          </w:p>
        </w:tc>
      </w:tr>
      <w:tr w:rsidR="00654E3A" w:rsidRPr="00B96AFA" w14:paraId="319FBCCE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0EF4CF59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C34C04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AUTOPREVOZNIK ČUSTO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F48289E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Bugojno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4B1635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0AC3E392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81B0499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8C52A7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"AUTOCENTAR HOZIĆ"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54B87D0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Bugojno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A62AC7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546988AC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7FE1243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0F4CFD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AESTHETICA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B0945AD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Bihać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C2C76E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4B38A0CF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FAD13C9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DCF609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"ENTAKOR"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0D7A664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Živinice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170C1D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442CF50F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67DF658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60834F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''SKIP INTRO''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69A3269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Tuzla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8CAF47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6.923,94 </w:t>
            </w:r>
          </w:p>
        </w:tc>
      </w:tr>
      <w:tr w:rsidR="00654E3A" w:rsidRPr="00B96AFA" w14:paraId="7067257C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0BC2181E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23FE4E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KUPRES DRVO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FDFD425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Kupres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DA7929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409C5B80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4015EF2C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853ED5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AUTOŠKOLA LEOPARD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6C82EAC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Zavidovići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B34649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3540454C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496F1671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BCB7D4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"GLOBAL NUTS ENERGY"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3E5247E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Čapljina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B5E5DE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202E3658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7DAF51AB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DCFDE3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"ILDA MONT"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E04D58A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Srebrenik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80F46F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8.863,67 </w:t>
            </w:r>
          </w:p>
        </w:tc>
      </w:tr>
      <w:tr w:rsidR="00654E3A" w:rsidRPr="00B96AFA" w14:paraId="4477F032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7E796A7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8B3F7C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DOMAĆA RADINOST ''ZLATNE PITE''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B0F6870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Cazin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267C36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5.212,42 </w:t>
            </w:r>
          </w:p>
        </w:tc>
      </w:tr>
      <w:tr w:rsidR="00654E3A" w:rsidRPr="00B96AFA" w14:paraId="4A6543E1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48467A11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C5B817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FIZIOCENTAR "EDEN"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6342300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Tuzla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92F65E8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5D67C4BC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9E9FD56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A8839E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''M&amp;H FASHION''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BCE00CB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Gradačac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9012EA9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7.760,00 </w:t>
            </w:r>
          </w:p>
        </w:tc>
      </w:tr>
      <w:tr w:rsidR="00654E3A" w:rsidRPr="00B96AFA" w14:paraId="1229D86A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70F35B1A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FAE97C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WERKBUND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EDC0966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Srebrenik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614F3E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5C0E4ADE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A601AA5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EB185E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TECTORIUM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D127B41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Tomislavgrad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0F53C9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5547DF57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B5B0270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7949B8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OBRTNIČKA GRAĐEVINSKA DJELATNOST - "BS-HADŽIĆ"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10DF92E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Bosanska Krupa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1D0B50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3E498E12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4150004C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282878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EUROPLUS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0A55AA9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Usora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93E1C8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74921A5B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6DC2F45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0E1EAA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''NAMAA TOYS''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0BB4D3B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Gradačac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8E925F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0AB4630E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40A0437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508A79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PROMOLD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FDD0B4A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Gračanica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06ECBA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7925BB21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4548CE80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26EA1B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"HAS</w:t>
            </w:r>
            <w:r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O</w:t>
            </w: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 xml:space="preserve"> BAU"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0EFCCFA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Donji Vakuf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974B04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4D4DEF66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3788E9A9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78B7DD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"MAX PRINT"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43246FE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Vitez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DA5078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6089A352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41E5F3CC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C6A77C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FRIZERSKO KOZMETIČKI SALON "ARIA"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91419BD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Vitez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2C2B65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72F4002E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B4B74A1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C61749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AUTOSERVIS "LOLIN"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2781A59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Ključ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977F1A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>9.592,00</w:t>
            </w:r>
          </w:p>
        </w:tc>
      </w:tr>
      <w:tr w:rsidR="00654E3A" w:rsidRPr="00B96AFA" w14:paraId="21E05533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5B7C8BE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9CE762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SAVA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C656396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 Drvar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AA21D3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7.000,00 </w:t>
            </w:r>
          </w:p>
        </w:tc>
      </w:tr>
      <w:tr w:rsidR="00654E3A" w:rsidRPr="00B96AFA" w14:paraId="05EA9DFB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36314C30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448BEE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AUTOPREVOZNIK  "ADNAN HUSKIĆ"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CB8EFAC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Ključ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CF5488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26973BDF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4BB5EFB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3790E2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DOMAĆA RADINOST "MOJE KREACIJE"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5BE15CE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Bužim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57424C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5.559,84 </w:t>
            </w:r>
          </w:p>
        </w:tc>
      </w:tr>
      <w:tr w:rsidR="00654E3A" w:rsidRPr="00B96AFA" w14:paraId="36CE29F3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2E0A0D2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8664B7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AUTOSERVIS "E.M. AUTOLAB"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4D2A4D0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Bužim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097B5A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6B098CBC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E2C2BAB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93F12D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"PLAY FORCE"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9980BB7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Ključ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062015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8.450,00 </w:t>
            </w:r>
          </w:p>
        </w:tc>
      </w:tr>
      <w:tr w:rsidR="00654E3A" w:rsidRPr="00B96AFA" w14:paraId="2E13607D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868F098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E2F16E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„</w:t>
            </w: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BOHEA, BODY &amp; HEALTH"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954C641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Cazin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46756B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8.623,62 </w:t>
            </w:r>
          </w:p>
        </w:tc>
      </w:tr>
      <w:tr w:rsidR="00654E3A" w:rsidRPr="00B96AFA" w14:paraId="150FAF86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3869745A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A16B79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SELMA</w:t>
            </w:r>
            <w:r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 xml:space="preserve"> DEV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BA4E570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Stolac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02C36B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5.000,00 </w:t>
            </w:r>
          </w:p>
        </w:tc>
      </w:tr>
      <w:tr w:rsidR="00654E3A" w:rsidRPr="00B96AFA" w14:paraId="62AD1639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5CD5E61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AA79A5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''HAYAT''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1097094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Kladanj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30BC1A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9.200,00 </w:t>
            </w:r>
          </w:p>
        </w:tc>
      </w:tr>
      <w:tr w:rsidR="00654E3A" w:rsidRPr="00B96AFA" w14:paraId="4AC92BED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53A6E50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A6B23A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"NUHANOVIĆ"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F1039A2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Cazin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7FB82A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54F6D98B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2A708ED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0E402A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"OBRT IMAMOVIĆ"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6C083D2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Prozor-Rama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8DCCCE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6.120,00 </w:t>
            </w:r>
          </w:p>
        </w:tc>
      </w:tr>
      <w:tr w:rsidR="00654E3A" w:rsidRPr="00B96AFA" w14:paraId="269AE216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D049A1E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992499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AGENCIJA ZA PRODUKCIJU DIGITALNOG SADRŽAJA I MARKETING ''AB AGENCY''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21DE829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Zavidovići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6039EC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67825631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EE0272F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4BEA9A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''JUFKARA NESA''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373D616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Sanski Most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E8D00C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7.500,00 </w:t>
            </w:r>
          </w:p>
        </w:tc>
      </w:tr>
      <w:tr w:rsidR="00654E3A" w:rsidRPr="00B96AFA" w14:paraId="6A32DE02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0E317D21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9A20F9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"BEAUTY BY VIKI"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2EFBCF6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Velika Kladuša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30EE4D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2B08237B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C7BE1FF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99C35B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''ISKOPI MUJ</w:t>
            </w:r>
            <w:r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K</w:t>
            </w: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ANOVIĆ''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0E88473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Kalesija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2E1C7F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5.000,00 </w:t>
            </w:r>
          </w:p>
        </w:tc>
      </w:tr>
      <w:tr w:rsidR="00654E3A" w:rsidRPr="00B96AFA" w14:paraId="42A5969A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7245FC5F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EFCECA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"ROKI OPLATA I PULCEVl"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7DCBBAD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Kalesija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18C0B5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6.419,81 </w:t>
            </w:r>
          </w:p>
        </w:tc>
      </w:tr>
      <w:tr w:rsidR="00654E3A" w:rsidRPr="00B96AFA" w14:paraId="6FD8596A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58F6A49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ED5247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"FAS - DECOR RIS"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07A4CE1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Busovača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E41A78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5FF4F4B7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9EB1FF5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35DBF0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''ANĐELAK''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943492D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Čapljina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5B05AA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3BEC316F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35D05E4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2B7EDDF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UČILICA ČISTA PETICA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52D4905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Čapljina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5729D2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7.004,00 </w:t>
            </w:r>
          </w:p>
        </w:tc>
      </w:tr>
      <w:tr w:rsidR="00654E3A" w:rsidRPr="00B96AFA" w14:paraId="18DFC78F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F31487D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B6C318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''NEUTRON''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E6747EA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Srebrenik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3E8778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9.900,00 </w:t>
            </w:r>
          </w:p>
        </w:tc>
      </w:tr>
      <w:tr w:rsidR="00654E3A" w:rsidRPr="00B96AFA" w14:paraId="23437AD5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BF77EEE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0CD6354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"STUDIO GLOW"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2685274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Posušje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2FE3D1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9.962,66 </w:t>
            </w:r>
          </w:p>
        </w:tc>
      </w:tr>
      <w:tr w:rsidR="00654E3A" w:rsidRPr="00B96AFA" w14:paraId="56D04753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ECBEFCE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BB950B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UČILICA "MOJ SVIJET"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7518D5A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Čapljina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A8A509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6.310,00 </w:t>
            </w:r>
          </w:p>
        </w:tc>
      </w:tr>
      <w:tr w:rsidR="00654E3A" w:rsidRPr="00B96AFA" w14:paraId="2FF9A053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0F4D1B24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16DB58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AUTOSERVIS HAMKO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3E97957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Bugojno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EE0C531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9.716,85 </w:t>
            </w:r>
          </w:p>
        </w:tc>
      </w:tr>
      <w:tr w:rsidR="00654E3A" w:rsidRPr="00B96AFA" w14:paraId="1B09E3AF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6885A7C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0401B8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ELEKTRO SYSTEM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CC2ABF0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Bugojno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4AE396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49588F4A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5708385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8726214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"AUTOPRAONICA MARTIĆ"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7296E29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Posušje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73ED05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01515EB3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57DE5BE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E39E64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"ELEKTROINSTALACIJE JURIŠIĆ"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C40192E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Posušje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12ABB0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8.526,00 </w:t>
            </w:r>
          </w:p>
        </w:tc>
      </w:tr>
      <w:tr w:rsidR="00654E3A" w:rsidRPr="00B96AFA" w14:paraId="27E66D1A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9AAB1C0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71D97D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"AR ELEKTRO"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EB13B01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Zenica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318C77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9.600,00 </w:t>
            </w:r>
          </w:p>
        </w:tc>
      </w:tr>
      <w:tr w:rsidR="00654E3A" w:rsidRPr="00B96AFA" w14:paraId="145F6218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4DF436F1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CEC93BE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KROVOGRADNJA DRNDIĆ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AECB1D9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Čapljina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56F92CC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40A958C4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A42FF39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45F2A4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"4M MUJIĆ"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17A5B9E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Lukavac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196E4D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6.782,89 </w:t>
            </w:r>
          </w:p>
        </w:tc>
      </w:tr>
      <w:tr w:rsidR="00654E3A" w:rsidRPr="00B96AFA" w14:paraId="7401E955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3BBF1F82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28A2EE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FINSERVIS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7FF6318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Ljubuški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89795E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6F67E7E0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08614816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171E2E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''RABOS BAU''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CED884D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Srebrenik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F92D7A6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5.000,00 </w:t>
            </w:r>
          </w:p>
        </w:tc>
      </w:tr>
      <w:tr w:rsidR="00654E3A" w:rsidRPr="00B96AFA" w14:paraId="451BD99C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00375DDC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188089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"LIM-TOP"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207E9C7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Bihać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A04FA1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>9.800,00</w:t>
            </w:r>
          </w:p>
        </w:tc>
      </w:tr>
      <w:tr w:rsidR="00654E3A" w:rsidRPr="00B96AFA" w14:paraId="7FB34036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87814E8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C6DCF4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"AOGA"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51739DC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Zenica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136FC2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6.913,90 </w:t>
            </w:r>
          </w:p>
        </w:tc>
      </w:tr>
      <w:tr w:rsidR="00654E3A" w:rsidRPr="00B96AFA" w14:paraId="3E449205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AB3568C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0C074F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"M I H GRADNJA"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0181425C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Gračanica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6DB832F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8.859,48 </w:t>
            </w:r>
          </w:p>
        </w:tc>
      </w:tr>
      <w:tr w:rsidR="00654E3A" w:rsidRPr="00B96AFA" w14:paraId="54C6557E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7A296FE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876B8F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''SEL-MONT''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D362C42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Srebrenik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4CBB9E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5.000,00 </w:t>
            </w:r>
          </w:p>
        </w:tc>
      </w:tr>
      <w:tr w:rsidR="00654E3A" w:rsidRPr="00B96AFA" w14:paraId="50562F9C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7CAAC59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42C08E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AUTOPRIJEVOZNIK VELAGIĆ HARIS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CE1C27B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Bugojno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EEB9AF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203E551C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56D66FD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14C04B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"ALMOS GRADNJA"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3421C28E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Kiseljak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319C1A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4C4F8748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1253C77A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183E8E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"SUKI"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424A002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Srebrenik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1B3F13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9.540,00 </w:t>
            </w:r>
          </w:p>
        </w:tc>
      </w:tr>
      <w:tr w:rsidR="00654E3A" w:rsidRPr="00B96AFA" w14:paraId="650CACF5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2205A4A8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8A9028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"HG-INVEST"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57C9212D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Gračanica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0AA299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9.999,98 </w:t>
            </w:r>
          </w:p>
        </w:tc>
      </w:tr>
      <w:tr w:rsidR="00654E3A" w:rsidRPr="00B96AFA" w14:paraId="6184F594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325429FE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DBB9D5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PRINT STUDIO SATURN d.o.o.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57501EF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Mostar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D81AB2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:rsidRPr="00B96AFA" w14:paraId="6D0E8F14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44CE2394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37C56D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MODERN STOOLS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D9DA635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Tešanj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FE47A0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5.245,20 </w:t>
            </w:r>
          </w:p>
        </w:tc>
      </w:tr>
      <w:tr w:rsidR="00654E3A" w:rsidRPr="00B96AFA" w14:paraId="656DBBE9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6293D6D1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A50723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"IRMA"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20FA32E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B96AFA"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Jelah-Tešanj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F3F0E7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t xml:space="preserve">10.000,00 </w:t>
            </w:r>
          </w:p>
        </w:tc>
      </w:tr>
      <w:tr w:rsidR="00654E3A" w14:paraId="26630971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DCECC5C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82C2C8" w14:textId="77777777" w:rsidR="00654E3A" w:rsidRPr="00B96AFA" w:rsidRDefault="00654E3A" w:rsidP="00BA63EA">
            <w:pPr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5B28D5">
              <w:rPr>
                <w:lang w:val="hr-HR"/>
              </w:rPr>
              <w:t>OBRT DRVO PROMET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7758EF" w14:textId="77777777" w:rsidR="00654E3A" w:rsidRPr="005B28D5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5B28D5">
              <w:rPr>
                <w:lang w:val="hr-HR"/>
              </w:rPr>
              <w:t>Žepče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9BA058" w14:textId="77777777" w:rsidR="00654E3A" w:rsidRDefault="00654E3A" w:rsidP="00BA63EA">
            <w:pPr>
              <w:spacing w:after="0" w:line="240" w:lineRule="auto"/>
              <w:ind w:left="0" w:right="0" w:firstLine="0"/>
              <w:jc w:val="center"/>
            </w:pPr>
            <w:r>
              <w:t>6.075,00</w:t>
            </w:r>
          </w:p>
        </w:tc>
      </w:tr>
      <w:tr w:rsidR="00654E3A" w14:paraId="06FEC610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06DF3BD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2C82A2" w14:textId="77777777" w:rsidR="00654E3A" w:rsidRPr="00B96AFA" w:rsidRDefault="00654E3A" w:rsidP="00BA63EA">
            <w:pPr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413DBB">
              <w:rPr>
                <w:lang w:val="hr-HR"/>
              </w:rPr>
              <w:t>OBRT GService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9C6D0D" w14:textId="77777777" w:rsidR="00654E3A" w:rsidRPr="00413DBB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 w:rsidRPr="00413DBB">
              <w:rPr>
                <w:lang w:val="hr-HR"/>
              </w:rPr>
              <w:t>Zavidovići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104A4A" w14:textId="77777777" w:rsidR="00654E3A" w:rsidRDefault="00654E3A" w:rsidP="00BA63EA">
            <w:pPr>
              <w:spacing w:after="0" w:line="240" w:lineRule="auto"/>
              <w:ind w:left="0" w:right="0" w:firstLine="0"/>
              <w:jc w:val="center"/>
            </w:pPr>
            <w:r w:rsidRPr="00413DBB">
              <w:t>9</w:t>
            </w:r>
            <w:r>
              <w:t>.</w:t>
            </w:r>
            <w:r w:rsidRPr="00413DBB">
              <w:t>990</w:t>
            </w:r>
            <w:r>
              <w:t>,00</w:t>
            </w:r>
          </w:p>
        </w:tc>
      </w:tr>
      <w:tr w:rsidR="00654E3A" w14:paraId="61439AF4" w14:textId="77777777" w:rsidTr="00BA63EA">
        <w:trPr>
          <w:trHeight w:val="335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7010ABB" w14:textId="77777777" w:rsidR="00654E3A" w:rsidRPr="00B96AFA" w:rsidRDefault="00654E3A" w:rsidP="00BA63EA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</w:p>
        </w:tc>
        <w:tc>
          <w:tcPr>
            <w:tcW w:w="464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05AD9A" w14:textId="77777777" w:rsidR="00654E3A" w:rsidRPr="00B96AFA" w:rsidRDefault="00654E3A" w:rsidP="00BA63EA">
            <w:pPr>
              <w:spacing w:after="0" w:line="240" w:lineRule="auto"/>
              <w:ind w:left="0" w:right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 xml:space="preserve">SMART PRINT </w:t>
            </w:r>
          </w:p>
        </w:tc>
        <w:tc>
          <w:tcPr>
            <w:tcW w:w="2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E1EEF2" w14:textId="77777777" w:rsidR="00654E3A" w:rsidRPr="00B96AFA" w:rsidRDefault="00654E3A" w:rsidP="00BA63EA">
            <w:pPr>
              <w:spacing w:after="0" w:line="240" w:lineRule="auto"/>
              <w:ind w:left="0" w:right="0" w:firstLine="0"/>
              <w:jc w:val="center"/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</w:pPr>
            <w:r>
              <w:rPr>
                <w:rFonts w:eastAsia="Times New Roman"/>
                <w:kern w:val="0"/>
                <w:szCs w:val="22"/>
                <w:lang w:eastAsia="en-GB"/>
                <w14:ligatures w14:val="none"/>
              </w:rPr>
              <w:t>Čitluk</w:t>
            </w:r>
          </w:p>
        </w:tc>
        <w:tc>
          <w:tcPr>
            <w:tcW w:w="17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989974" w14:textId="77777777" w:rsidR="00654E3A" w:rsidRDefault="00654E3A" w:rsidP="00BA63EA">
            <w:pPr>
              <w:spacing w:after="0" w:line="240" w:lineRule="auto"/>
              <w:ind w:left="0" w:right="0" w:firstLine="0"/>
              <w:jc w:val="center"/>
            </w:pPr>
            <w:r>
              <w:t>10.000,00</w:t>
            </w:r>
          </w:p>
        </w:tc>
      </w:tr>
    </w:tbl>
    <w:p w14:paraId="799C7C19" w14:textId="77777777" w:rsidR="00654E3A" w:rsidRDefault="00654E3A" w:rsidP="00654E3A">
      <w:pPr>
        <w:spacing w:after="54" w:line="259" w:lineRule="auto"/>
        <w:ind w:left="0" w:right="0" w:firstLine="0"/>
        <w:jc w:val="left"/>
      </w:pPr>
    </w:p>
    <w:p w14:paraId="0351B5C9" w14:textId="77777777" w:rsidR="00654E3A" w:rsidRDefault="00654E3A" w:rsidP="00654E3A">
      <w:pPr>
        <w:spacing w:after="54" w:line="259" w:lineRule="auto"/>
        <w:ind w:left="0" w:right="0" w:firstLine="0"/>
        <w:jc w:val="left"/>
      </w:pPr>
    </w:p>
    <w:p w14:paraId="0AC71091" w14:textId="77777777" w:rsidR="00654E3A" w:rsidRDefault="00654E3A" w:rsidP="00515592">
      <w:pPr>
        <w:spacing w:after="54" w:line="259" w:lineRule="auto"/>
        <w:ind w:left="0" w:right="0" w:firstLine="0"/>
        <w:jc w:val="left"/>
      </w:pPr>
    </w:p>
    <w:sectPr w:rsidR="00654E3A">
      <w:pgSz w:w="12240" w:h="15840"/>
      <w:pgMar w:top="1440" w:right="1434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951FDE"/>
    <w:multiLevelType w:val="hybridMultilevel"/>
    <w:tmpl w:val="7DB4F84E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460D79"/>
    <w:multiLevelType w:val="hybridMultilevel"/>
    <w:tmpl w:val="0840ED8C"/>
    <w:lvl w:ilvl="0" w:tplc="141A000F">
      <w:start w:val="1"/>
      <w:numFmt w:val="decimal"/>
      <w:lvlText w:val="%1."/>
      <w:lvlJc w:val="left"/>
      <w:pPr>
        <w:ind w:left="1080" w:hanging="360"/>
      </w:pPr>
    </w:lvl>
    <w:lvl w:ilvl="1" w:tplc="141A0019" w:tentative="1">
      <w:start w:val="1"/>
      <w:numFmt w:val="lowerLetter"/>
      <w:lvlText w:val="%2."/>
      <w:lvlJc w:val="left"/>
      <w:pPr>
        <w:ind w:left="1800" w:hanging="360"/>
      </w:pPr>
    </w:lvl>
    <w:lvl w:ilvl="2" w:tplc="141A001B" w:tentative="1">
      <w:start w:val="1"/>
      <w:numFmt w:val="lowerRoman"/>
      <w:lvlText w:val="%3."/>
      <w:lvlJc w:val="right"/>
      <w:pPr>
        <w:ind w:left="2520" w:hanging="180"/>
      </w:pPr>
    </w:lvl>
    <w:lvl w:ilvl="3" w:tplc="141A000F" w:tentative="1">
      <w:start w:val="1"/>
      <w:numFmt w:val="decimal"/>
      <w:lvlText w:val="%4."/>
      <w:lvlJc w:val="left"/>
      <w:pPr>
        <w:ind w:left="3240" w:hanging="360"/>
      </w:pPr>
    </w:lvl>
    <w:lvl w:ilvl="4" w:tplc="141A0019" w:tentative="1">
      <w:start w:val="1"/>
      <w:numFmt w:val="lowerLetter"/>
      <w:lvlText w:val="%5."/>
      <w:lvlJc w:val="left"/>
      <w:pPr>
        <w:ind w:left="3960" w:hanging="360"/>
      </w:pPr>
    </w:lvl>
    <w:lvl w:ilvl="5" w:tplc="141A001B" w:tentative="1">
      <w:start w:val="1"/>
      <w:numFmt w:val="lowerRoman"/>
      <w:lvlText w:val="%6."/>
      <w:lvlJc w:val="right"/>
      <w:pPr>
        <w:ind w:left="4680" w:hanging="180"/>
      </w:pPr>
    </w:lvl>
    <w:lvl w:ilvl="6" w:tplc="141A000F" w:tentative="1">
      <w:start w:val="1"/>
      <w:numFmt w:val="decimal"/>
      <w:lvlText w:val="%7."/>
      <w:lvlJc w:val="left"/>
      <w:pPr>
        <w:ind w:left="5400" w:hanging="360"/>
      </w:pPr>
    </w:lvl>
    <w:lvl w:ilvl="7" w:tplc="141A0019" w:tentative="1">
      <w:start w:val="1"/>
      <w:numFmt w:val="lowerLetter"/>
      <w:lvlText w:val="%8."/>
      <w:lvlJc w:val="left"/>
      <w:pPr>
        <w:ind w:left="6120" w:hanging="360"/>
      </w:pPr>
    </w:lvl>
    <w:lvl w:ilvl="8" w:tplc="1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50E3FF9"/>
    <w:multiLevelType w:val="hybridMultilevel"/>
    <w:tmpl w:val="142068F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A0726"/>
    <w:multiLevelType w:val="hybridMultilevel"/>
    <w:tmpl w:val="D7881CA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744599"/>
    <w:multiLevelType w:val="hybridMultilevel"/>
    <w:tmpl w:val="E188E168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3E1A4C"/>
    <w:multiLevelType w:val="hybridMultilevel"/>
    <w:tmpl w:val="F296FAA6"/>
    <w:lvl w:ilvl="0" w:tplc="141A000F">
      <w:start w:val="1"/>
      <w:numFmt w:val="decimal"/>
      <w:lvlText w:val="%1."/>
      <w:lvlJc w:val="left"/>
      <w:pPr>
        <w:ind w:left="1080" w:hanging="360"/>
      </w:pPr>
    </w:lvl>
    <w:lvl w:ilvl="1" w:tplc="141A0019" w:tentative="1">
      <w:start w:val="1"/>
      <w:numFmt w:val="lowerLetter"/>
      <w:lvlText w:val="%2."/>
      <w:lvlJc w:val="left"/>
      <w:pPr>
        <w:ind w:left="1800" w:hanging="360"/>
      </w:pPr>
    </w:lvl>
    <w:lvl w:ilvl="2" w:tplc="141A001B" w:tentative="1">
      <w:start w:val="1"/>
      <w:numFmt w:val="lowerRoman"/>
      <w:lvlText w:val="%3."/>
      <w:lvlJc w:val="right"/>
      <w:pPr>
        <w:ind w:left="2520" w:hanging="180"/>
      </w:pPr>
    </w:lvl>
    <w:lvl w:ilvl="3" w:tplc="141A000F" w:tentative="1">
      <w:start w:val="1"/>
      <w:numFmt w:val="decimal"/>
      <w:lvlText w:val="%4."/>
      <w:lvlJc w:val="left"/>
      <w:pPr>
        <w:ind w:left="3240" w:hanging="360"/>
      </w:pPr>
    </w:lvl>
    <w:lvl w:ilvl="4" w:tplc="141A0019" w:tentative="1">
      <w:start w:val="1"/>
      <w:numFmt w:val="lowerLetter"/>
      <w:lvlText w:val="%5."/>
      <w:lvlJc w:val="left"/>
      <w:pPr>
        <w:ind w:left="3960" w:hanging="360"/>
      </w:pPr>
    </w:lvl>
    <w:lvl w:ilvl="5" w:tplc="141A001B" w:tentative="1">
      <w:start w:val="1"/>
      <w:numFmt w:val="lowerRoman"/>
      <w:lvlText w:val="%6."/>
      <w:lvlJc w:val="right"/>
      <w:pPr>
        <w:ind w:left="4680" w:hanging="180"/>
      </w:pPr>
    </w:lvl>
    <w:lvl w:ilvl="6" w:tplc="141A000F" w:tentative="1">
      <w:start w:val="1"/>
      <w:numFmt w:val="decimal"/>
      <w:lvlText w:val="%7."/>
      <w:lvlJc w:val="left"/>
      <w:pPr>
        <w:ind w:left="5400" w:hanging="360"/>
      </w:pPr>
    </w:lvl>
    <w:lvl w:ilvl="7" w:tplc="141A0019" w:tentative="1">
      <w:start w:val="1"/>
      <w:numFmt w:val="lowerLetter"/>
      <w:lvlText w:val="%8."/>
      <w:lvlJc w:val="left"/>
      <w:pPr>
        <w:ind w:left="6120" w:hanging="360"/>
      </w:pPr>
    </w:lvl>
    <w:lvl w:ilvl="8" w:tplc="1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0012E0B"/>
    <w:multiLevelType w:val="hybridMultilevel"/>
    <w:tmpl w:val="142068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0"/>
  </w:num>
  <w:num w:numId="5">
    <w:abstractNumId w:val="4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AF2"/>
    <w:rsid w:val="00064ACC"/>
    <w:rsid w:val="00085A0C"/>
    <w:rsid w:val="000A564B"/>
    <w:rsid w:val="000A6AF0"/>
    <w:rsid w:val="000B4908"/>
    <w:rsid w:val="000B68D2"/>
    <w:rsid w:val="000C32B5"/>
    <w:rsid w:val="00101CDF"/>
    <w:rsid w:val="0013115A"/>
    <w:rsid w:val="00157E7A"/>
    <w:rsid w:val="001E3BCE"/>
    <w:rsid w:val="001E4EB6"/>
    <w:rsid w:val="001E5A1C"/>
    <w:rsid w:val="001F794C"/>
    <w:rsid w:val="00215072"/>
    <w:rsid w:val="002224F8"/>
    <w:rsid w:val="002245D2"/>
    <w:rsid w:val="00237AEF"/>
    <w:rsid w:val="0024730B"/>
    <w:rsid w:val="00270F99"/>
    <w:rsid w:val="002A0AF2"/>
    <w:rsid w:val="002E0D3E"/>
    <w:rsid w:val="00312DA8"/>
    <w:rsid w:val="00361AF0"/>
    <w:rsid w:val="003A5FB2"/>
    <w:rsid w:val="003C1320"/>
    <w:rsid w:val="003C1B8D"/>
    <w:rsid w:val="0040190E"/>
    <w:rsid w:val="00401E7C"/>
    <w:rsid w:val="00413DBB"/>
    <w:rsid w:val="0042222C"/>
    <w:rsid w:val="00431D1B"/>
    <w:rsid w:val="004A4B94"/>
    <w:rsid w:val="004D1BD2"/>
    <w:rsid w:val="004D7E3E"/>
    <w:rsid w:val="004F3273"/>
    <w:rsid w:val="005041CA"/>
    <w:rsid w:val="0050506A"/>
    <w:rsid w:val="00510011"/>
    <w:rsid w:val="00515592"/>
    <w:rsid w:val="00555DF2"/>
    <w:rsid w:val="00562251"/>
    <w:rsid w:val="005655D7"/>
    <w:rsid w:val="0059131E"/>
    <w:rsid w:val="005B28D5"/>
    <w:rsid w:val="005B6D31"/>
    <w:rsid w:val="005C5CDD"/>
    <w:rsid w:val="005D680D"/>
    <w:rsid w:val="005F4BC5"/>
    <w:rsid w:val="005F5284"/>
    <w:rsid w:val="00603563"/>
    <w:rsid w:val="00625859"/>
    <w:rsid w:val="00633FC1"/>
    <w:rsid w:val="00654E3A"/>
    <w:rsid w:val="006F6D95"/>
    <w:rsid w:val="00725484"/>
    <w:rsid w:val="00741531"/>
    <w:rsid w:val="0074547F"/>
    <w:rsid w:val="00785BEF"/>
    <w:rsid w:val="007E2E32"/>
    <w:rsid w:val="00840B78"/>
    <w:rsid w:val="00874253"/>
    <w:rsid w:val="00896670"/>
    <w:rsid w:val="008D058E"/>
    <w:rsid w:val="008E2692"/>
    <w:rsid w:val="008E7F73"/>
    <w:rsid w:val="008F2A1E"/>
    <w:rsid w:val="008F7489"/>
    <w:rsid w:val="009162AE"/>
    <w:rsid w:val="00916F22"/>
    <w:rsid w:val="00930AB7"/>
    <w:rsid w:val="009637B2"/>
    <w:rsid w:val="009E1B45"/>
    <w:rsid w:val="009E3E32"/>
    <w:rsid w:val="00A40EC2"/>
    <w:rsid w:val="00A8462A"/>
    <w:rsid w:val="00A871EA"/>
    <w:rsid w:val="00A87932"/>
    <w:rsid w:val="00A92AFD"/>
    <w:rsid w:val="00AB2781"/>
    <w:rsid w:val="00B14B65"/>
    <w:rsid w:val="00B237F9"/>
    <w:rsid w:val="00B25BAD"/>
    <w:rsid w:val="00B360C1"/>
    <w:rsid w:val="00B367BD"/>
    <w:rsid w:val="00BB17C9"/>
    <w:rsid w:val="00BB6920"/>
    <w:rsid w:val="00BB7694"/>
    <w:rsid w:val="00BF4730"/>
    <w:rsid w:val="00C331EB"/>
    <w:rsid w:val="00C520AB"/>
    <w:rsid w:val="00C54A9B"/>
    <w:rsid w:val="00C55D72"/>
    <w:rsid w:val="00CE107D"/>
    <w:rsid w:val="00D759C3"/>
    <w:rsid w:val="00DA2A8E"/>
    <w:rsid w:val="00DA4C13"/>
    <w:rsid w:val="00DC379B"/>
    <w:rsid w:val="00DE668C"/>
    <w:rsid w:val="00E0752F"/>
    <w:rsid w:val="00E1383B"/>
    <w:rsid w:val="00E17E31"/>
    <w:rsid w:val="00E35241"/>
    <w:rsid w:val="00E674E5"/>
    <w:rsid w:val="00E92A45"/>
    <w:rsid w:val="00EE396D"/>
    <w:rsid w:val="00F15073"/>
    <w:rsid w:val="00F24F37"/>
    <w:rsid w:val="00F308FB"/>
    <w:rsid w:val="00F85372"/>
    <w:rsid w:val="00F867AF"/>
    <w:rsid w:val="00FD79E5"/>
    <w:rsid w:val="00FF4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8E862"/>
  <w15:docId w15:val="{5C2A9D25-5DE8-4C32-88C0-6F509AEF4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31EB"/>
    <w:pPr>
      <w:spacing w:after="4" w:line="285" w:lineRule="auto"/>
      <w:ind w:left="10" w:right="3" w:hanging="10"/>
      <w:jc w:val="both"/>
    </w:pPr>
    <w:rPr>
      <w:rFonts w:ascii="Arial" w:eastAsia="Arial" w:hAnsi="Arial" w:cs="Arial"/>
      <w:color w:val="000000"/>
      <w:sz w:val="22"/>
      <w:lang w:val="bs-Latn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DA2A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9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B2E3CB-D5DA-4EB2-B6DE-8DDEC1BC4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12</Pages>
  <Words>2271</Words>
  <Characters>12950</Characters>
  <Application>Microsoft Office Word</Application>
  <DocSecurity>0</DocSecurity>
  <Lines>107</Lines>
  <Paragraphs>30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Nevzet Sefo</dc:creator>
  <cp:keywords/>
  <cp:lastModifiedBy>Adis Fajić</cp:lastModifiedBy>
  <cp:revision>19</cp:revision>
  <cp:lastPrinted>2026-05-25T08:41:00Z</cp:lastPrinted>
  <dcterms:created xsi:type="dcterms:W3CDTF">2026-05-20T08:36:00Z</dcterms:created>
  <dcterms:modified xsi:type="dcterms:W3CDTF">2026-05-29T13:19:00Z</dcterms:modified>
</cp:coreProperties>
</file>